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CC1DE" w14:textId="36BA0C46" w:rsidR="00443EE3" w:rsidRDefault="00443EE3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1A75B49F" wp14:editId="309EED69">
            <wp:extent cx="598805" cy="638810"/>
            <wp:effectExtent l="0" t="0" r="0" b="8890"/>
            <wp:docPr id="1" name="Рисунок 1" descr="герб район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района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3FF7327" w14:textId="5B8C6508"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РОССИЙСКАЯ ФЕДЕРАЦИЯ</w:t>
      </w:r>
    </w:p>
    <w:p w14:paraId="29F19555" w14:textId="77777777"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ИРКУТСКАЯ ОБЛАСТЬ</w:t>
      </w:r>
    </w:p>
    <w:p w14:paraId="33FAA297" w14:textId="496C02A2"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 xml:space="preserve">НИЖНЕИЛИМСКИЙ МУНИЦИПАЛЬНЫЙ </w:t>
      </w:r>
      <w:r w:rsidR="00763C93">
        <w:rPr>
          <w:rFonts w:ascii="Times New Roman" w:hAnsi="Times New Roman"/>
          <w:sz w:val="24"/>
          <w:szCs w:val="24"/>
          <w:lang w:eastAsia="ru-RU"/>
        </w:rPr>
        <w:t>ОКРУГ</w:t>
      </w:r>
    </w:p>
    <w:p w14:paraId="313C43FD" w14:textId="46C43007" w:rsidR="00905ABD" w:rsidRDefault="00905ABD" w:rsidP="00905ABD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5ABD">
        <w:rPr>
          <w:rFonts w:ascii="Times New Roman" w:hAnsi="Times New Roman"/>
          <w:b/>
          <w:sz w:val="24"/>
          <w:szCs w:val="24"/>
          <w:lang w:eastAsia="ru-RU"/>
        </w:rPr>
        <w:t xml:space="preserve">ДУМА НИЖНЕИЛИМСКОГО МУНИЦИПАЛЬНОГО </w:t>
      </w:r>
      <w:r w:rsidR="00763C93">
        <w:rPr>
          <w:rFonts w:ascii="Times New Roman" w:hAnsi="Times New Roman"/>
          <w:b/>
          <w:sz w:val="24"/>
          <w:szCs w:val="24"/>
          <w:lang w:eastAsia="ru-RU"/>
        </w:rPr>
        <w:t>ОКРУГА</w:t>
      </w:r>
    </w:p>
    <w:p w14:paraId="501A4FF0" w14:textId="77777777"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008FF2C" w14:textId="77777777"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5ABD">
        <w:rPr>
          <w:rFonts w:ascii="Times New Roman" w:hAnsi="Times New Roman"/>
          <w:b/>
          <w:sz w:val="24"/>
          <w:szCs w:val="24"/>
          <w:lang w:eastAsia="ru-RU"/>
        </w:rPr>
        <w:t>РЕШЕНИЕ</w:t>
      </w:r>
    </w:p>
    <w:p w14:paraId="24323904" w14:textId="77777777"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5C21603" w14:textId="04072FE3"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 xml:space="preserve">от </w:t>
      </w:r>
      <w:proofErr w:type="gramStart"/>
      <w:r w:rsidRPr="00905ABD">
        <w:rPr>
          <w:rFonts w:ascii="Times New Roman" w:hAnsi="Times New Roman"/>
          <w:sz w:val="24"/>
          <w:szCs w:val="24"/>
          <w:lang w:eastAsia="ru-RU"/>
        </w:rPr>
        <w:t>«</w:t>
      </w:r>
      <w:r w:rsidR="00A02CAF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gramEnd"/>
      <w:r w:rsidR="00A02CAF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905ABD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A02CAF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905ABD">
        <w:rPr>
          <w:rFonts w:ascii="Times New Roman" w:hAnsi="Times New Roman"/>
          <w:sz w:val="24"/>
          <w:szCs w:val="24"/>
          <w:lang w:eastAsia="ru-RU"/>
        </w:rPr>
        <w:t xml:space="preserve"> 2025 г. №</w:t>
      </w:r>
    </w:p>
    <w:p w14:paraId="71D33679" w14:textId="77777777"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г. Железногорск-Илимский</w:t>
      </w:r>
    </w:p>
    <w:p w14:paraId="4EDDA170" w14:textId="77777777"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9A3B524" w14:textId="358F07C4" w:rsidR="007D3A41" w:rsidRDefault="00905ABD" w:rsidP="007D3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7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9D3235" w:rsidRPr="00E07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7D3A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признании утратившими силу</w:t>
      </w:r>
      <w:r w:rsidR="00F77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некоторых</w:t>
      </w:r>
    </w:p>
    <w:p w14:paraId="15C7CEB4" w14:textId="1EC794C9" w:rsidR="009D3235" w:rsidRPr="00E0710B" w:rsidRDefault="007D3A41" w:rsidP="007D3A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2121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муниципальных правовых актов</w:t>
      </w:r>
      <w:r w:rsidR="00905ABD" w:rsidRPr="00E0710B">
        <w:rPr>
          <w:rFonts w:ascii="Calibri" w:eastAsia="Times New Roman" w:hAnsi="Calibri" w:cs="Times New Roman"/>
          <w:b/>
          <w:color w:val="212121"/>
          <w:lang w:eastAsia="ru-RU"/>
        </w:rPr>
        <w:t>»</w:t>
      </w:r>
    </w:p>
    <w:p w14:paraId="3875EAF9" w14:textId="77777777" w:rsidR="00905ABD" w:rsidRPr="009D3235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14:paraId="2D51942D" w14:textId="049B4FBB" w:rsidR="00E515B4" w:rsidRPr="006930FC" w:rsidRDefault="00905ABD" w:rsidP="00A02C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9D3235" w:rsidRPr="009D3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</w:t>
      </w:r>
      <w:r w:rsidR="00E51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Федеральным законом </w:t>
      </w:r>
      <w:r w:rsidRPr="00905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20.03.2025 г. № 33-ФЗ «Об общих принципах организации местного самоуправления в единой системе публичной власти»</w:t>
      </w:r>
      <w:r w:rsidR="009D3235" w:rsidRPr="009D3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35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D83F16" w:rsidRPr="00D83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аконом Иркутской области от 23.04.2025 г. № 25-</w:t>
      </w:r>
      <w:r w:rsidR="00035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="00D83F16" w:rsidRPr="00D83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E77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Уставом Нижнеилимского муниципального округа,</w:t>
      </w:r>
      <w:r w:rsidR="00D83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30FC" w:rsidRPr="000314A3">
        <w:rPr>
          <w:rFonts w:ascii="Times New Roman" w:hAnsi="Times New Roman"/>
          <w:sz w:val="24"/>
          <w:szCs w:val="24"/>
          <w:lang w:eastAsia="ru-RU"/>
        </w:rPr>
        <w:t>Дума</w:t>
      </w:r>
      <w:r w:rsidR="006930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77A31">
        <w:rPr>
          <w:rFonts w:ascii="Times New Roman" w:hAnsi="Times New Roman"/>
          <w:sz w:val="24"/>
          <w:szCs w:val="24"/>
          <w:lang w:eastAsia="ru-RU"/>
        </w:rPr>
        <w:t>Нижнеилимск</w:t>
      </w:r>
      <w:r w:rsidR="006930FC">
        <w:rPr>
          <w:rFonts w:ascii="Times New Roman" w:hAnsi="Times New Roman"/>
          <w:sz w:val="24"/>
          <w:szCs w:val="24"/>
          <w:lang w:eastAsia="ru-RU"/>
        </w:rPr>
        <w:t xml:space="preserve">ого муниципального округа </w:t>
      </w:r>
    </w:p>
    <w:p w14:paraId="2DAE5273" w14:textId="77777777" w:rsid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14:paraId="139DBFED" w14:textId="45010136" w:rsid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5516">
        <w:rPr>
          <w:rFonts w:ascii="Times New Roman" w:hAnsi="Times New Roman"/>
          <w:b/>
          <w:sz w:val="24"/>
          <w:szCs w:val="24"/>
          <w:lang w:eastAsia="ru-RU"/>
        </w:rPr>
        <w:t>РЕШИЛА:</w:t>
      </w:r>
    </w:p>
    <w:p w14:paraId="25D898C7" w14:textId="77777777" w:rsidR="00E515B4" w:rsidRP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14:paraId="75B568D7" w14:textId="6ED9C496" w:rsidR="00D0177B" w:rsidRPr="00D0177B" w:rsidRDefault="009856B6" w:rsidP="00A02CAF">
      <w:pPr>
        <w:numPr>
          <w:ilvl w:val="0"/>
          <w:numId w:val="30"/>
        </w:numPr>
        <w:tabs>
          <w:tab w:val="clear" w:pos="36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177B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E771F4">
        <w:rPr>
          <w:rFonts w:ascii="Times New Roman" w:hAnsi="Times New Roman" w:cs="Times New Roman"/>
          <w:sz w:val="24"/>
          <w:szCs w:val="24"/>
        </w:rPr>
        <w:t>и</w:t>
      </w:r>
      <w:r w:rsidRPr="00D0177B">
        <w:rPr>
          <w:rFonts w:ascii="Times New Roman" w:hAnsi="Times New Roman" w:cs="Times New Roman"/>
          <w:sz w:val="24"/>
          <w:szCs w:val="24"/>
        </w:rPr>
        <w:t xml:space="preserve"> силу:</w:t>
      </w:r>
    </w:p>
    <w:p w14:paraId="350ED49D" w14:textId="77777777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02CAF">
        <w:rPr>
          <w:rFonts w:ascii="Times New Roman" w:hAnsi="Times New Roman"/>
          <w:sz w:val="24"/>
          <w:szCs w:val="24"/>
        </w:rPr>
        <w:t>Решение Думы Железногорск-Илимского городского поселения от 2</w:t>
      </w:r>
      <w:r>
        <w:rPr>
          <w:rFonts w:ascii="Times New Roman" w:hAnsi="Times New Roman"/>
          <w:sz w:val="24"/>
          <w:szCs w:val="24"/>
        </w:rPr>
        <w:t>9</w:t>
      </w:r>
      <w:r w:rsidRPr="00A02CA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08</w:t>
      </w:r>
      <w:r w:rsidRPr="00A02CAF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4</w:t>
      </w:r>
      <w:r w:rsidRPr="00A02CAF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101</w:t>
      </w:r>
      <w:r w:rsidRPr="00A02CAF">
        <w:rPr>
          <w:rFonts w:ascii="Times New Roman" w:hAnsi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/>
          <w:sz w:val="24"/>
          <w:szCs w:val="24"/>
        </w:rPr>
        <w:t>структуры администрации</w:t>
      </w:r>
      <w:r w:rsidRPr="00A02CAF">
        <w:rPr>
          <w:rFonts w:ascii="Times New Roman" w:hAnsi="Times New Roman"/>
          <w:sz w:val="24"/>
          <w:szCs w:val="24"/>
        </w:rPr>
        <w:t xml:space="preserve"> муниципального образования «Железногорск-Илимское городское поселение»</w:t>
      </w:r>
      <w:r>
        <w:rPr>
          <w:rFonts w:ascii="Times New Roman" w:hAnsi="Times New Roman"/>
          <w:sz w:val="24"/>
          <w:szCs w:val="24"/>
        </w:rPr>
        <w:t>;</w:t>
      </w:r>
    </w:p>
    <w:p w14:paraId="14FF5F42" w14:textId="6394E8AE" w:rsidR="00490B23" w:rsidRPr="00DF0DCC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F0DCC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DF0DCC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Pr="00DF0DCC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28.10.2024 года № 99 «Об утверждении структуры администрации </w:t>
      </w:r>
      <w:proofErr w:type="spellStart"/>
      <w:r w:rsidRPr="00DF0DCC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Pr="00DF0DCC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</w:t>
      </w:r>
      <w:r>
        <w:rPr>
          <w:rFonts w:ascii="Times New Roman" w:hAnsi="Times New Roman"/>
          <w:sz w:val="24"/>
          <w:szCs w:val="24"/>
        </w:rPr>
        <w:t>;</w:t>
      </w:r>
    </w:p>
    <w:p w14:paraId="23F620C0" w14:textId="7AF412F4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bookmarkStart w:id="1" w:name="_Hlk215583714"/>
      <w:r>
        <w:rPr>
          <w:rFonts w:ascii="Times New Roman" w:hAnsi="Times New Roman"/>
          <w:sz w:val="24"/>
          <w:szCs w:val="24"/>
        </w:rPr>
        <w:t>Решение Думы Брусничного сельского поселения Нижнеилимского района от 16.05.2025 года №172 «О внесении изменений и дополнений в структуру администрации Брусничного сельского поселения»;</w:t>
      </w:r>
    </w:p>
    <w:bookmarkEnd w:id="1"/>
    <w:p w14:paraId="34531AF3" w14:textId="01049C03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F0DCC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DF0DCC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DF0DCC">
        <w:rPr>
          <w:rFonts w:ascii="Times New Roman" w:hAnsi="Times New Roman"/>
          <w:sz w:val="24"/>
          <w:szCs w:val="24"/>
        </w:rPr>
        <w:t xml:space="preserve"> муниципального образования от 27.11.2024 года №114 «Об утверждении структуры администрации </w:t>
      </w:r>
      <w:proofErr w:type="spellStart"/>
      <w:r w:rsidRPr="00DF0DCC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DF0DCC">
        <w:rPr>
          <w:rFonts w:ascii="Times New Roman" w:hAnsi="Times New Roman"/>
          <w:sz w:val="24"/>
          <w:szCs w:val="24"/>
        </w:rPr>
        <w:t xml:space="preserve"> городского поселения Нижнеилимского района»</w:t>
      </w:r>
      <w:r>
        <w:rPr>
          <w:rFonts w:ascii="Times New Roman" w:hAnsi="Times New Roman"/>
          <w:sz w:val="24"/>
          <w:szCs w:val="24"/>
        </w:rPr>
        <w:t>;</w:t>
      </w:r>
    </w:p>
    <w:p w14:paraId="733DB4C4" w14:textId="7A6C00F0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Дальнинского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20.12.2024 года №30 «Об утверждении структуры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Дальнинского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214CB0E6" w14:textId="1B76D7E3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Думы Заморского сельского поселения Нижнеилимского района от 31.03.2025 года №77</w:t>
      </w:r>
      <w:r>
        <w:t xml:space="preserve"> «</w:t>
      </w:r>
      <w:r w:rsidRPr="00331A01">
        <w:rPr>
          <w:rFonts w:ascii="Times New Roman" w:hAnsi="Times New Roman"/>
          <w:sz w:val="24"/>
          <w:szCs w:val="24"/>
        </w:rPr>
        <w:t>Об утверждении структуры и предельной штатной численности администрации Заморского сельского поселения на 2025год</w:t>
      </w:r>
      <w:r>
        <w:rPr>
          <w:rFonts w:ascii="Times New Roman" w:hAnsi="Times New Roman"/>
          <w:sz w:val="24"/>
          <w:szCs w:val="24"/>
        </w:rPr>
        <w:t>»;</w:t>
      </w:r>
    </w:p>
    <w:p w14:paraId="162B3E66" w14:textId="21BEC951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Коршуновского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</w:t>
      </w:r>
      <w:r w:rsidRPr="00331A01">
        <w:rPr>
          <w:rFonts w:ascii="Times New Roman" w:hAnsi="Times New Roman"/>
          <w:sz w:val="24"/>
          <w:szCs w:val="24"/>
        </w:rPr>
        <w:t xml:space="preserve">от 09.04.2024 г № 57 «О внесении изменений в организационную структуру администрации </w:t>
      </w:r>
      <w:proofErr w:type="spellStart"/>
      <w:r w:rsidRPr="00331A01">
        <w:rPr>
          <w:rFonts w:ascii="Times New Roman" w:hAnsi="Times New Roman"/>
          <w:sz w:val="24"/>
          <w:szCs w:val="24"/>
        </w:rPr>
        <w:t>Коршуновского</w:t>
      </w:r>
      <w:proofErr w:type="spellEnd"/>
      <w:r w:rsidRPr="00331A01"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>»;</w:t>
      </w:r>
    </w:p>
    <w:p w14:paraId="1405968A" w14:textId="779F2B3F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35C4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D835C4">
        <w:rPr>
          <w:rFonts w:ascii="Times New Roman" w:hAnsi="Times New Roman"/>
          <w:sz w:val="24"/>
          <w:szCs w:val="24"/>
        </w:rPr>
        <w:t>Новоигирминского</w:t>
      </w:r>
      <w:proofErr w:type="spellEnd"/>
      <w:r w:rsidRPr="00D835C4">
        <w:rPr>
          <w:rFonts w:ascii="Times New Roman" w:hAnsi="Times New Roman"/>
          <w:sz w:val="24"/>
          <w:szCs w:val="24"/>
        </w:rPr>
        <w:t xml:space="preserve"> МО от 26.02.2020 № 95 «Об утверждении структуры администрации </w:t>
      </w:r>
      <w:proofErr w:type="spellStart"/>
      <w:r w:rsidRPr="00D835C4">
        <w:rPr>
          <w:rFonts w:ascii="Times New Roman" w:hAnsi="Times New Roman"/>
          <w:sz w:val="24"/>
          <w:szCs w:val="24"/>
        </w:rPr>
        <w:t>Новоигирминского</w:t>
      </w:r>
      <w:proofErr w:type="spellEnd"/>
      <w:r w:rsidRPr="00D835C4">
        <w:rPr>
          <w:rFonts w:ascii="Times New Roman" w:hAnsi="Times New Roman"/>
          <w:sz w:val="24"/>
          <w:szCs w:val="24"/>
        </w:rPr>
        <w:t xml:space="preserve"> городского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p w14:paraId="356CEA8D" w14:textId="46EC5FC3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Новоилимского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</w:t>
      </w:r>
      <w:r w:rsidRPr="00D835C4">
        <w:rPr>
          <w:rFonts w:ascii="Times New Roman" w:hAnsi="Times New Roman"/>
          <w:sz w:val="24"/>
          <w:szCs w:val="24"/>
        </w:rPr>
        <w:t xml:space="preserve">т 25.10.2024г. № 93 «Об утверждении структуры администрации </w:t>
      </w:r>
      <w:proofErr w:type="spellStart"/>
      <w:r w:rsidRPr="00D835C4">
        <w:rPr>
          <w:rFonts w:ascii="Times New Roman" w:hAnsi="Times New Roman"/>
          <w:sz w:val="24"/>
          <w:szCs w:val="24"/>
        </w:rPr>
        <w:t>Новоилимского</w:t>
      </w:r>
      <w:proofErr w:type="spellEnd"/>
      <w:r w:rsidRPr="00D835C4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</w:t>
      </w:r>
      <w:r>
        <w:rPr>
          <w:rFonts w:ascii="Times New Roman" w:hAnsi="Times New Roman"/>
          <w:sz w:val="24"/>
          <w:szCs w:val="24"/>
        </w:rPr>
        <w:t>»;</w:t>
      </w:r>
    </w:p>
    <w:p w14:paraId="2E6EE277" w14:textId="4842C380" w:rsidR="00490B23" w:rsidRPr="00D835C4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Радищевского городского поселения Нижнеилимского района </w:t>
      </w:r>
      <w:r w:rsidRPr="00D835C4">
        <w:rPr>
          <w:rFonts w:ascii="Times New Roman" w:hAnsi="Times New Roman"/>
          <w:sz w:val="24"/>
          <w:szCs w:val="24"/>
        </w:rPr>
        <w:t>от 31.05.2023 г.</w:t>
      </w:r>
      <w:r>
        <w:rPr>
          <w:rFonts w:ascii="Times New Roman" w:hAnsi="Times New Roman"/>
          <w:sz w:val="24"/>
          <w:szCs w:val="24"/>
        </w:rPr>
        <w:t xml:space="preserve"> №45</w:t>
      </w:r>
      <w:r w:rsidRPr="00D835C4">
        <w:rPr>
          <w:rFonts w:ascii="Times New Roman" w:hAnsi="Times New Roman"/>
          <w:sz w:val="24"/>
          <w:szCs w:val="24"/>
        </w:rPr>
        <w:t xml:space="preserve"> «Об утверждении Структуры Администрации радищевского городского поселения Нижнеилимского района»</w:t>
      </w:r>
      <w:r>
        <w:rPr>
          <w:rFonts w:ascii="Times New Roman" w:hAnsi="Times New Roman"/>
          <w:sz w:val="24"/>
          <w:szCs w:val="24"/>
        </w:rPr>
        <w:t>;</w:t>
      </w:r>
    </w:p>
    <w:p w14:paraId="6EF2AE64" w14:textId="37F33970" w:rsidR="00490B23" w:rsidRPr="00D835C4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Речушинского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05.112024 года №90 «Об утверждении структуры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Речушинского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на 2025 год»;</w:t>
      </w:r>
    </w:p>
    <w:p w14:paraId="6F193740" w14:textId="5E62C5B8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Рудногорского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от 25 июня 2021 года №226 </w:t>
      </w:r>
      <w:r w:rsidRPr="00D835C4">
        <w:rPr>
          <w:rFonts w:ascii="Times New Roman" w:hAnsi="Times New Roman"/>
          <w:sz w:val="24"/>
          <w:szCs w:val="24"/>
        </w:rPr>
        <w:t xml:space="preserve">«Об утверждении структуры администрации </w:t>
      </w:r>
      <w:proofErr w:type="spellStart"/>
      <w:r w:rsidRPr="00D835C4">
        <w:rPr>
          <w:rFonts w:ascii="Times New Roman" w:hAnsi="Times New Roman"/>
          <w:sz w:val="24"/>
          <w:szCs w:val="24"/>
        </w:rPr>
        <w:t>Рудногорского</w:t>
      </w:r>
      <w:proofErr w:type="spellEnd"/>
      <w:r w:rsidRPr="00D835C4">
        <w:rPr>
          <w:rFonts w:ascii="Times New Roman" w:hAnsi="Times New Roman"/>
          <w:sz w:val="24"/>
          <w:szCs w:val="24"/>
        </w:rPr>
        <w:t xml:space="preserve"> городского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35C4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35C4">
        <w:rPr>
          <w:rFonts w:ascii="Times New Roman" w:hAnsi="Times New Roman"/>
          <w:sz w:val="24"/>
          <w:szCs w:val="24"/>
        </w:rPr>
        <w:t>Нижнеилимского района</w:t>
      </w:r>
      <w:r>
        <w:rPr>
          <w:rFonts w:ascii="Times New Roman" w:hAnsi="Times New Roman"/>
          <w:sz w:val="24"/>
          <w:szCs w:val="24"/>
        </w:rPr>
        <w:t>»;</w:t>
      </w:r>
    </w:p>
    <w:p w14:paraId="35697515" w14:textId="73EBAD74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35C4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D835C4">
        <w:rPr>
          <w:rFonts w:ascii="Times New Roman" w:hAnsi="Times New Roman"/>
          <w:sz w:val="24"/>
          <w:szCs w:val="24"/>
        </w:rPr>
        <w:t>Семигорского</w:t>
      </w:r>
      <w:proofErr w:type="spellEnd"/>
      <w:r w:rsidRPr="00D835C4">
        <w:rPr>
          <w:rFonts w:ascii="Times New Roman" w:hAnsi="Times New Roman"/>
          <w:sz w:val="24"/>
          <w:szCs w:val="24"/>
        </w:rPr>
        <w:t xml:space="preserve"> муниципального образования от 16.01.2025 года № 229 «Об утверждении структуры администрации </w:t>
      </w:r>
      <w:proofErr w:type="spellStart"/>
      <w:r w:rsidRPr="00D835C4">
        <w:rPr>
          <w:rFonts w:ascii="Times New Roman" w:hAnsi="Times New Roman"/>
          <w:sz w:val="24"/>
          <w:szCs w:val="24"/>
        </w:rPr>
        <w:t>Семигорского</w:t>
      </w:r>
      <w:proofErr w:type="spellEnd"/>
      <w:r w:rsidRPr="00D835C4">
        <w:rPr>
          <w:rFonts w:ascii="Times New Roman" w:hAnsi="Times New Roman"/>
          <w:sz w:val="24"/>
          <w:szCs w:val="24"/>
        </w:rPr>
        <w:t xml:space="preserve"> муниципального образования Нижнеилимского района Иркутской области»</w:t>
      </w:r>
      <w:r>
        <w:rPr>
          <w:rFonts w:ascii="Times New Roman" w:hAnsi="Times New Roman"/>
          <w:sz w:val="24"/>
          <w:szCs w:val="24"/>
        </w:rPr>
        <w:t>;</w:t>
      </w:r>
    </w:p>
    <w:p w14:paraId="66A0C88B" w14:textId="551AE90C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0B23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490B23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490B23">
        <w:rPr>
          <w:rFonts w:ascii="Times New Roman" w:hAnsi="Times New Roman"/>
          <w:sz w:val="24"/>
          <w:szCs w:val="24"/>
        </w:rPr>
        <w:t xml:space="preserve"> сельского поселения №166 от 04.05.2017 «О рассмотрении протеста прокуратуры Нижнеилимского района на решение Думы </w:t>
      </w:r>
      <w:proofErr w:type="spellStart"/>
      <w:r w:rsidRPr="00490B23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490B23">
        <w:rPr>
          <w:rFonts w:ascii="Times New Roman" w:hAnsi="Times New Roman"/>
          <w:sz w:val="24"/>
          <w:szCs w:val="24"/>
        </w:rPr>
        <w:t xml:space="preserve"> сельского поселения «Об утверждении структуры Администрации </w:t>
      </w:r>
      <w:proofErr w:type="spellStart"/>
      <w:r w:rsidRPr="00490B23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490B23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 №153 от 01.02.2017г.»;</w:t>
      </w:r>
    </w:p>
    <w:p w14:paraId="413A7D5F" w14:textId="0DA40BC5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№43 от 19.07.2018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7BE88F88" w14:textId="2DE991EA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№74 от 30.05.2019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23D7556F" w14:textId="043C3D9A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№125 от 30.09.2020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16F55513" w14:textId="20C91C80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№184 от 30.11.2021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5CCD73E5" w14:textId="15ABCC1E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№190 от 24.12.2021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50E408A8" w14:textId="07FC6F4D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№207 от 31.03.2022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572D0785" w14:textId="6EBF9F29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№6 от 30.09.2022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75866822" w14:textId="649382AD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lastRenderedPageBreak/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№38 от 31.01.2023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4055D2FE" w14:textId="726E94C4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№100 от 05.11.2023 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487F8BD6" w14:textId="20DAC7D4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№127 от 25.04.2025</w:t>
      </w:r>
      <w:r w:rsidR="0089011A">
        <w:rPr>
          <w:rFonts w:ascii="Times New Roman" w:hAnsi="Times New Roman"/>
          <w:sz w:val="24"/>
          <w:szCs w:val="24"/>
        </w:rPr>
        <w:t xml:space="preserve"> </w:t>
      </w:r>
      <w:r w:rsidRPr="0089011A">
        <w:rPr>
          <w:rFonts w:ascii="Times New Roman" w:hAnsi="Times New Roman"/>
          <w:sz w:val="24"/>
          <w:szCs w:val="24"/>
        </w:rPr>
        <w:t xml:space="preserve">«О внесении изменений в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04 мая 2017 года №166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</w:t>
      </w:r>
      <w:r w:rsidR="0089011A">
        <w:rPr>
          <w:rFonts w:ascii="Times New Roman" w:hAnsi="Times New Roman"/>
          <w:sz w:val="24"/>
          <w:szCs w:val="24"/>
        </w:rPr>
        <w:t>;</w:t>
      </w:r>
    </w:p>
    <w:p w14:paraId="0430C4FE" w14:textId="2F6EC521" w:rsidR="0089011A" w:rsidRDefault="0089011A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Хребтовского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30.06.2025г. №41 «Об утверждении структуры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Хребтовского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79E1385E" w14:textId="72F503DF" w:rsidR="0089011A" w:rsidRDefault="0089011A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. 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Шестаковского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 Нижнеилимского района</w:t>
      </w:r>
      <w:r w:rsidRPr="0089011A">
        <w:rPr>
          <w:rFonts w:ascii="Times New Roman" w:hAnsi="Times New Roman"/>
          <w:sz w:val="24"/>
          <w:szCs w:val="24"/>
        </w:rPr>
        <w:t xml:space="preserve"> № 3 от 22.01.2025г «Об утверждении структуры администрации </w:t>
      </w:r>
      <w:proofErr w:type="spellStart"/>
      <w:r w:rsidRPr="0089011A">
        <w:rPr>
          <w:rFonts w:ascii="Times New Roman" w:hAnsi="Times New Roman"/>
          <w:sz w:val="24"/>
          <w:szCs w:val="24"/>
        </w:rPr>
        <w:t>Шестаковского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</w:t>
      </w:r>
      <w:r w:rsidR="00387C85">
        <w:rPr>
          <w:rFonts w:ascii="Times New Roman" w:hAnsi="Times New Roman"/>
          <w:sz w:val="24"/>
          <w:szCs w:val="24"/>
        </w:rPr>
        <w:t>;</w:t>
      </w:r>
    </w:p>
    <w:p w14:paraId="399296F8" w14:textId="36B23975" w:rsidR="00387C85" w:rsidRDefault="00387C85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bookmarkStart w:id="2" w:name="_Hlk215582989"/>
      <w:r w:rsidRPr="00387C8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387C8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387C85">
        <w:rPr>
          <w:rFonts w:ascii="Times New Roman" w:hAnsi="Times New Roman"/>
          <w:sz w:val="24"/>
          <w:szCs w:val="24"/>
        </w:rPr>
        <w:t xml:space="preserve"> городского поселения №141 от 12.03.2025г. «О внесении изменений в решение Думы </w:t>
      </w:r>
      <w:proofErr w:type="spellStart"/>
      <w:r w:rsidRPr="00387C8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387C85">
        <w:rPr>
          <w:rFonts w:ascii="Times New Roman" w:hAnsi="Times New Roman"/>
          <w:sz w:val="24"/>
          <w:szCs w:val="24"/>
        </w:rPr>
        <w:t xml:space="preserve"> городского поселения № 45 от 29.06.2018г. «Об утверждении структуры администрации </w:t>
      </w:r>
      <w:proofErr w:type="spellStart"/>
      <w:r w:rsidRPr="00387C8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387C85">
        <w:rPr>
          <w:rFonts w:ascii="Times New Roman" w:hAnsi="Times New Roman"/>
          <w:sz w:val="24"/>
          <w:szCs w:val="24"/>
        </w:rPr>
        <w:t xml:space="preserve"> городского поселения Нижнеилимского района»</w:t>
      </w:r>
      <w:r>
        <w:rPr>
          <w:rFonts w:ascii="Times New Roman" w:hAnsi="Times New Roman"/>
          <w:sz w:val="24"/>
          <w:szCs w:val="24"/>
        </w:rPr>
        <w:t>;</w:t>
      </w:r>
    </w:p>
    <w:bookmarkEnd w:id="2"/>
    <w:p w14:paraId="0F79C25B" w14:textId="0B7ED18F" w:rsidR="00387C85" w:rsidRPr="00387C85" w:rsidRDefault="00387C85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87C8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387C8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387C85">
        <w:rPr>
          <w:rFonts w:ascii="Times New Roman" w:hAnsi="Times New Roman"/>
          <w:sz w:val="24"/>
          <w:szCs w:val="24"/>
        </w:rPr>
        <w:t xml:space="preserve"> городского поселения № 45 от 29.06.2018г. «Об утверждении структуры администрации </w:t>
      </w:r>
      <w:proofErr w:type="spellStart"/>
      <w:r w:rsidRPr="00387C8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387C85">
        <w:rPr>
          <w:rFonts w:ascii="Times New Roman" w:hAnsi="Times New Roman"/>
          <w:sz w:val="24"/>
          <w:szCs w:val="24"/>
        </w:rPr>
        <w:t xml:space="preserve"> городского поселения Нижнеилимского района»;</w:t>
      </w:r>
    </w:p>
    <w:p w14:paraId="2B18BC08" w14:textId="7074B639" w:rsidR="00A02CAF" w:rsidRDefault="00A02CAF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02CAF">
        <w:rPr>
          <w:rFonts w:ascii="Times New Roman" w:hAnsi="Times New Roman"/>
          <w:sz w:val="24"/>
          <w:szCs w:val="24"/>
        </w:rPr>
        <w:t>Решение Думы Железногорск-Илимского городского поселения от 22.12.2022 года № 21 «Об утверждении Положения об оплате труда главы муниципального образования «Железногорск-Илимское городское поселение»</w:t>
      </w:r>
      <w:r>
        <w:rPr>
          <w:rFonts w:ascii="Times New Roman" w:hAnsi="Times New Roman"/>
          <w:sz w:val="24"/>
          <w:szCs w:val="24"/>
        </w:rPr>
        <w:t>;</w:t>
      </w:r>
    </w:p>
    <w:p w14:paraId="73E0C341" w14:textId="1250C1DA" w:rsidR="00A02CAF" w:rsidRDefault="00A02CAF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Думы Железногорск-Илимского городского поселения №24 от 22.12.2022г. «Об утверждении Положения об оплате труда</w:t>
      </w:r>
      <w:r w:rsidR="00A97ECE">
        <w:rPr>
          <w:rFonts w:ascii="Times New Roman" w:hAnsi="Times New Roman"/>
          <w:sz w:val="24"/>
          <w:szCs w:val="24"/>
        </w:rPr>
        <w:t xml:space="preserve"> Председателя Думы Железногорск-Илимского городского поселения»;</w:t>
      </w:r>
    </w:p>
    <w:p w14:paraId="3F29887C" w14:textId="581E6FAF" w:rsidR="00A97ECE" w:rsidRDefault="00023677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Думы Железногорск-Илимского городского поселения №35 от 26.01.2023г. «Об утверждении Положения об оплате труда председателя Ревизионной комиссии города Железногорска-Илимского»;</w:t>
      </w:r>
    </w:p>
    <w:p w14:paraId="22AF7600" w14:textId="76FE80D4" w:rsidR="00023677" w:rsidRPr="00F526CE" w:rsidRDefault="00F526CE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526CE">
        <w:rPr>
          <w:rFonts w:ascii="Times New Roman" w:eastAsia="Calibri" w:hAnsi="Times New Roman"/>
          <w:sz w:val="24"/>
          <w:szCs w:val="24"/>
        </w:rPr>
        <w:t xml:space="preserve">Решение Думы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МО от 4.02. 2022 № 137 «Об утверждении Положения об оплате труда главы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городского поселения»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1CA14957" w14:textId="2F5078D2" w:rsidR="00F526CE" w:rsidRPr="00F526CE" w:rsidRDefault="00F526CE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526CE">
        <w:rPr>
          <w:rFonts w:ascii="Times New Roman" w:eastAsia="Calibri" w:hAnsi="Times New Roman"/>
          <w:sz w:val="24"/>
          <w:szCs w:val="24"/>
        </w:rPr>
        <w:t xml:space="preserve">Решение Думы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МО от 7.12.2022г. № 21 «О внесении изменений в решение Думы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муниципального образования от 4 февраля 2022г. № 137»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3D37CB2F" w14:textId="61FC97DF" w:rsidR="00F526CE" w:rsidRPr="00F526CE" w:rsidRDefault="00F526CE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526CE">
        <w:rPr>
          <w:rFonts w:ascii="Times New Roman" w:eastAsia="Calibri" w:hAnsi="Times New Roman"/>
          <w:sz w:val="24"/>
          <w:szCs w:val="24"/>
        </w:rPr>
        <w:t xml:space="preserve">Решение Думы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МО от 7.12.2022г. № 22 «Об утверждении Положения об оплате труда председателя Думы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городского поселения»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325B20C0" w14:textId="3A5A1698" w:rsidR="00F526CE" w:rsidRPr="00F526CE" w:rsidRDefault="00F526CE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526CE">
        <w:rPr>
          <w:rFonts w:ascii="Times New Roman" w:eastAsia="Calibri" w:hAnsi="Times New Roman"/>
          <w:sz w:val="24"/>
          <w:szCs w:val="24"/>
        </w:rPr>
        <w:t xml:space="preserve">Решение Думы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МО от 29 ноября 2023г. № 60 «Об индексации должностного оклада Главы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городского поселения»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2D219698" w14:textId="322A4594" w:rsidR="00F526CE" w:rsidRPr="003B5365" w:rsidRDefault="00F526CE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526CE">
        <w:rPr>
          <w:rFonts w:ascii="Times New Roman" w:eastAsia="Calibri" w:hAnsi="Times New Roman"/>
          <w:sz w:val="24"/>
          <w:szCs w:val="24"/>
        </w:rPr>
        <w:t xml:space="preserve">Решение Думы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МО от 29 ноября 2023г. № 61 «Об индексации должностного оклада председателя Думы </w:t>
      </w:r>
      <w:proofErr w:type="spellStart"/>
      <w:r w:rsidRPr="00F526CE">
        <w:rPr>
          <w:rFonts w:ascii="Times New Roman" w:eastAsia="Calibri" w:hAnsi="Times New Roman"/>
          <w:sz w:val="24"/>
          <w:szCs w:val="24"/>
        </w:rPr>
        <w:t>Новоигирминского</w:t>
      </w:r>
      <w:proofErr w:type="spellEnd"/>
      <w:r w:rsidRPr="00F526CE">
        <w:rPr>
          <w:rFonts w:ascii="Times New Roman" w:eastAsia="Calibri" w:hAnsi="Times New Roman"/>
          <w:sz w:val="24"/>
          <w:szCs w:val="24"/>
        </w:rPr>
        <w:t xml:space="preserve"> городского поселения»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627A9E59" w14:textId="21C700F6" w:rsidR="003B5365" w:rsidRDefault="003B5365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B536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3B5365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Pr="003B5365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23.12.2024 года № 110 «Об утверждении Положения «Об оплате труда главы </w:t>
      </w:r>
      <w:proofErr w:type="spellStart"/>
      <w:r w:rsidRPr="003B5365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Pr="003B5365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</w:t>
      </w:r>
      <w:r>
        <w:rPr>
          <w:rFonts w:ascii="Times New Roman" w:hAnsi="Times New Roman"/>
          <w:sz w:val="24"/>
          <w:szCs w:val="24"/>
        </w:rPr>
        <w:t>;</w:t>
      </w:r>
    </w:p>
    <w:p w14:paraId="4576141D" w14:textId="4523C801" w:rsidR="000F7A3D" w:rsidRPr="005D3B70" w:rsidRDefault="000F7A3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F7A3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Решение Думы </w:t>
      </w:r>
      <w:proofErr w:type="spellStart"/>
      <w:r w:rsidRPr="000F7A3D">
        <w:rPr>
          <w:rFonts w:ascii="Times New Roman" w:hAnsi="Times New Roman"/>
          <w:sz w:val="24"/>
          <w:szCs w:val="24"/>
          <w:shd w:val="clear" w:color="auto" w:fill="FFFFFF"/>
        </w:rPr>
        <w:t>Рудногорского</w:t>
      </w:r>
      <w:proofErr w:type="spellEnd"/>
      <w:r w:rsidRPr="000F7A3D">
        <w:rPr>
          <w:rFonts w:ascii="Times New Roman" w:hAnsi="Times New Roman"/>
          <w:sz w:val="24"/>
          <w:szCs w:val="24"/>
          <w:shd w:val="clear" w:color="auto" w:fill="FFFFFF"/>
        </w:rPr>
        <w:t xml:space="preserve"> городского поселения от 08 апреля 2025 года № 151 "Об утверждении положения об оплате труда главы и председателя Думы </w:t>
      </w:r>
      <w:proofErr w:type="spellStart"/>
      <w:r w:rsidRPr="000F7A3D">
        <w:rPr>
          <w:rFonts w:ascii="Times New Roman" w:hAnsi="Times New Roman"/>
          <w:sz w:val="24"/>
          <w:szCs w:val="24"/>
          <w:shd w:val="clear" w:color="auto" w:fill="FFFFFF"/>
        </w:rPr>
        <w:t>Рудногорского</w:t>
      </w:r>
      <w:proofErr w:type="spellEnd"/>
      <w:r w:rsidRPr="000F7A3D">
        <w:rPr>
          <w:rFonts w:ascii="Times New Roman" w:hAnsi="Times New Roman"/>
          <w:sz w:val="24"/>
          <w:szCs w:val="24"/>
          <w:shd w:val="clear" w:color="auto" w:fill="FFFFFF"/>
        </w:rPr>
        <w:t xml:space="preserve"> городского поселения"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7CF5B4B9" w14:textId="0FFB8DAB" w:rsidR="005D3B70" w:rsidRDefault="005D3B70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D3B70">
        <w:rPr>
          <w:rFonts w:ascii="Times New Roman" w:hAnsi="Times New Roman"/>
          <w:sz w:val="24"/>
          <w:szCs w:val="24"/>
        </w:rPr>
        <w:t>Решение Думы Радищевского городского поселения Нижнеилимского муниципального района от 22.01.2025 года № 123 «О денежном вознаграждении Главы Радищевского муниципального образования»</w:t>
      </w:r>
      <w:r>
        <w:rPr>
          <w:rFonts w:ascii="Times New Roman" w:hAnsi="Times New Roman"/>
          <w:sz w:val="24"/>
          <w:szCs w:val="24"/>
        </w:rPr>
        <w:t>;</w:t>
      </w:r>
    </w:p>
    <w:p w14:paraId="06E811B2" w14:textId="29D56161" w:rsidR="005D3B70" w:rsidRDefault="005D3B70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bookmarkStart w:id="3" w:name="_Hlk215582603"/>
      <w:r w:rsidRPr="005D3B70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5D3B70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5D3B70">
        <w:rPr>
          <w:rFonts w:ascii="Times New Roman" w:hAnsi="Times New Roman"/>
          <w:sz w:val="24"/>
          <w:szCs w:val="24"/>
        </w:rPr>
        <w:t xml:space="preserve"> городского поселения Нижнеилимского муниципального района от 21.12.2023 года №88 </w:t>
      </w:r>
      <w:bookmarkEnd w:id="3"/>
      <w:r w:rsidRPr="005D3B70">
        <w:rPr>
          <w:rFonts w:ascii="Times New Roman" w:hAnsi="Times New Roman"/>
          <w:sz w:val="24"/>
          <w:szCs w:val="24"/>
        </w:rPr>
        <w:t xml:space="preserve">«Об утверждении Положения «Об оплате труда главы </w:t>
      </w:r>
      <w:proofErr w:type="spellStart"/>
      <w:r w:rsidRPr="005D3B70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5D3B70">
        <w:rPr>
          <w:rFonts w:ascii="Times New Roman" w:hAnsi="Times New Roman"/>
          <w:sz w:val="24"/>
          <w:szCs w:val="24"/>
        </w:rPr>
        <w:t xml:space="preserve"> городского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p w14:paraId="4BBBD9AE" w14:textId="6EB852BB" w:rsidR="00387C85" w:rsidRPr="00387C85" w:rsidRDefault="00387C85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87C8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387C8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387C85">
        <w:rPr>
          <w:rFonts w:ascii="Times New Roman" w:hAnsi="Times New Roman"/>
          <w:sz w:val="24"/>
          <w:szCs w:val="24"/>
        </w:rPr>
        <w:t xml:space="preserve"> городского поселения Нижнеилимского муниципального района от 21.12.2023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7C85">
        <w:rPr>
          <w:rFonts w:ascii="Times New Roman" w:hAnsi="Times New Roman"/>
          <w:sz w:val="24"/>
          <w:szCs w:val="24"/>
        </w:rPr>
        <w:t xml:space="preserve">№89 </w:t>
      </w:r>
      <w:r>
        <w:rPr>
          <w:rFonts w:ascii="Times New Roman" w:hAnsi="Times New Roman"/>
          <w:sz w:val="24"/>
          <w:szCs w:val="24"/>
        </w:rPr>
        <w:t>«</w:t>
      </w:r>
      <w:r w:rsidRPr="00387C85">
        <w:rPr>
          <w:rFonts w:ascii="Times New Roman" w:hAnsi="Times New Roman"/>
          <w:sz w:val="24"/>
          <w:szCs w:val="24"/>
        </w:rPr>
        <w:t>Об утверждении Положения об оплате труда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7C85">
        <w:rPr>
          <w:rFonts w:ascii="Times New Roman" w:hAnsi="Times New Roman"/>
          <w:sz w:val="24"/>
          <w:szCs w:val="24"/>
        </w:rPr>
        <w:t xml:space="preserve">председателя Думы </w:t>
      </w:r>
      <w:proofErr w:type="spellStart"/>
      <w:r w:rsidRPr="00387C8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387C85">
        <w:rPr>
          <w:rFonts w:ascii="Times New Roman" w:hAnsi="Times New Roman"/>
          <w:sz w:val="24"/>
          <w:szCs w:val="24"/>
        </w:rPr>
        <w:t xml:space="preserve"> городского поселения</w:t>
      </w:r>
      <w:r>
        <w:rPr>
          <w:rFonts w:ascii="Times New Roman" w:hAnsi="Times New Roman"/>
          <w:sz w:val="24"/>
          <w:szCs w:val="24"/>
        </w:rPr>
        <w:t>»;</w:t>
      </w:r>
    </w:p>
    <w:p w14:paraId="7DB4C691" w14:textId="3D43D32B" w:rsidR="005D3B70" w:rsidRDefault="005D3B70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bookmarkStart w:id="4" w:name="_Hlk215568861"/>
      <w:r w:rsidRPr="005D3B70">
        <w:rPr>
          <w:rFonts w:ascii="Times New Roman" w:hAnsi="Times New Roman"/>
          <w:sz w:val="24"/>
          <w:szCs w:val="24"/>
        </w:rPr>
        <w:t xml:space="preserve">Решение Думы </w:t>
      </w:r>
      <w:r>
        <w:rPr>
          <w:rFonts w:ascii="Times New Roman" w:hAnsi="Times New Roman"/>
          <w:sz w:val="24"/>
          <w:szCs w:val="24"/>
        </w:rPr>
        <w:t>Брусничного</w:t>
      </w:r>
      <w:r w:rsidRPr="005D3B70">
        <w:rPr>
          <w:rFonts w:ascii="Times New Roman" w:hAnsi="Times New Roman"/>
          <w:sz w:val="24"/>
          <w:szCs w:val="24"/>
        </w:rPr>
        <w:t xml:space="preserve"> сельского поселения Нижнеилимского муниципального района от </w:t>
      </w:r>
      <w:r>
        <w:rPr>
          <w:rFonts w:ascii="Times New Roman" w:hAnsi="Times New Roman"/>
          <w:sz w:val="24"/>
          <w:szCs w:val="24"/>
        </w:rPr>
        <w:t>09</w:t>
      </w:r>
      <w:r w:rsidRPr="005D3B70">
        <w:rPr>
          <w:rFonts w:ascii="Times New Roman" w:hAnsi="Times New Roman"/>
          <w:sz w:val="24"/>
          <w:szCs w:val="24"/>
        </w:rPr>
        <w:t>.01.2025 года №1</w:t>
      </w:r>
      <w:r>
        <w:rPr>
          <w:rFonts w:ascii="Times New Roman" w:hAnsi="Times New Roman"/>
          <w:sz w:val="24"/>
          <w:szCs w:val="24"/>
        </w:rPr>
        <w:t>45</w:t>
      </w:r>
      <w:r w:rsidRPr="005D3B70">
        <w:rPr>
          <w:rFonts w:ascii="Times New Roman" w:hAnsi="Times New Roman"/>
          <w:sz w:val="24"/>
          <w:szCs w:val="24"/>
        </w:rPr>
        <w:t xml:space="preserve"> «Об утверждении Положения об оплате труда главы </w:t>
      </w:r>
      <w:r>
        <w:rPr>
          <w:rFonts w:ascii="Times New Roman" w:hAnsi="Times New Roman"/>
          <w:sz w:val="24"/>
          <w:szCs w:val="24"/>
        </w:rPr>
        <w:t>Брусничного</w:t>
      </w:r>
      <w:r w:rsidRPr="005D3B70">
        <w:rPr>
          <w:rFonts w:ascii="Times New Roman" w:hAnsi="Times New Roman"/>
          <w:sz w:val="24"/>
          <w:szCs w:val="24"/>
        </w:rPr>
        <w:t xml:space="preserve"> сельского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p w14:paraId="7D287F28" w14:textId="3A8FDB66" w:rsidR="005D3B70" w:rsidRPr="005D3B70" w:rsidRDefault="005D3B70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D3B70">
        <w:rPr>
          <w:rFonts w:ascii="Times New Roman" w:hAnsi="Times New Roman"/>
          <w:sz w:val="24"/>
          <w:szCs w:val="24"/>
        </w:rPr>
        <w:t xml:space="preserve">Решение Думы </w:t>
      </w:r>
      <w:r>
        <w:rPr>
          <w:rFonts w:ascii="Times New Roman" w:hAnsi="Times New Roman"/>
          <w:sz w:val="24"/>
          <w:szCs w:val="24"/>
        </w:rPr>
        <w:t>Брусничного</w:t>
      </w:r>
      <w:r w:rsidRPr="005D3B70">
        <w:rPr>
          <w:rFonts w:ascii="Times New Roman" w:hAnsi="Times New Roman"/>
          <w:sz w:val="24"/>
          <w:szCs w:val="24"/>
        </w:rPr>
        <w:t xml:space="preserve"> сельского поселения Нижнеилимского муниципального района от </w:t>
      </w:r>
      <w:r>
        <w:rPr>
          <w:rFonts w:ascii="Times New Roman" w:hAnsi="Times New Roman"/>
          <w:sz w:val="24"/>
          <w:szCs w:val="24"/>
        </w:rPr>
        <w:t>09</w:t>
      </w:r>
      <w:r w:rsidRPr="005D3B70">
        <w:rPr>
          <w:rFonts w:ascii="Times New Roman" w:hAnsi="Times New Roman"/>
          <w:sz w:val="24"/>
          <w:szCs w:val="24"/>
        </w:rPr>
        <w:t>.01.2025 года №1</w:t>
      </w:r>
      <w:r>
        <w:rPr>
          <w:rFonts w:ascii="Times New Roman" w:hAnsi="Times New Roman"/>
          <w:sz w:val="24"/>
          <w:szCs w:val="24"/>
        </w:rPr>
        <w:t>46</w:t>
      </w:r>
      <w:r w:rsidRPr="005D3B70">
        <w:rPr>
          <w:rFonts w:ascii="Times New Roman" w:hAnsi="Times New Roman"/>
          <w:sz w:val="24"/>
          <w:szCs w:val="24"/>
        </w:rPr>
        <w:t xml:space="preserve"> «Об утверждении Положения об оплате труда </w:t>
      </w:r>
      <w:r>
        <w:rPr>
          <w:rFonts w:ascii="Times New Roman" w:hAnsi="Times New Roman"/>
          <w:sz w:val="24"/>
          <w:szCs w:val="24"/>
        </w:rPr>
        <w:t>зам. Председателя Думы Брусничного</w:t>
      </w:r>
      <w:r w:rsidRPr="005D3B70">
        <w:rPr>
          <w:rFonts w:ascii="Times New Roman" w:hAnsi="Times New Roman"/>
          <w:sz w:val="24"/>
          <w:szCs w:val="24"/>
        </w:rPr>
        <w:t xml:space="preserve"> сельского поселения»;</w:t>
      </w:r>
    </w:p>
    <w:bookmarkEnd w:id="4"/>
    <w:p w14:paraId="3E2DC06D" w14:textId="661981DB" w:rsidR="005D3B70" w:rsidRDefault="005D3B70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D3B70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5D3B70">
        <w:rPr>
          <w:rFonts w:ascii="Times New Roman" w:hAnsi="Times New Roman"/>
          <w:sz w:val="24"/>
          <w:szCs w:val="24"/>
        </w:rPr>
        <w:t>Шестаковского</w:t>
      </w:r>
      <w:proofErr w:type="spellEnd"/>
      <w:r w:rsidRPr="005D3B70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22.01.2025 года №1 «Об утверждении Положения об оплате труда главы </w:t>
      </w:r>
      <w:proofErr w:type="spellStart"/>
      <w:r w:rsidRPr="005D3B70">
        <w:rPr>
          <w:rFonts w:ascii="Times New Roman" w:hAnsi="Times New Roman"/>
          <w:sz w:val="24"/>
          <w:szCs w:val="24"/>
        </w:rPr>
        <w:t>Шестаковского</w:t>
      </w:r>
      <w:proofErr w:type="spellEnd"/>
      <w:r w:rsidRPr="005D3B70">
        <w:rPr>
          <w:rFonts w:ascii="Times New Roman" w:hAnsi="Times New Roman"/>
          <w:sz w:val="24"/>
          <w:szCs w:val="24"/>
        </w:rPr>
        <w:t xml:space="preserve"> сельского поселения»;</w:t>
      </w:r>
    </w:p>
    <w:p w14:paraId="7340009A" w14:textId="21DB4AEF" w:rsidR="0089011A" w:rsidRDefault="0089011A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9011A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89011A">
        <w:rPr>
          <w:rFonts w:ascii="Times New Roman" w:hAnsi="Times New Roman"/>
          <w:sz w:val="24"/>
          <w:szCs w:val="24"/>
        </w:rPr>
        <w:t>Шестаковского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 Нижнеилимского района</w:t>
      </w:r>
      <w:r w:rsidRPr="0089011A">
        <w:rPr>
          <w:rFonts w:ascii="Times New Roman" w:hAnsi="Times New Roman"/>
          <w:sz w:val="24"/>
          <w:szCs w:val="24"/>
        </w:rPr>
        <w:t xml:space="preserve"> № 2 от 22.01.2025г «О денежном вознаграждении Главы </w:t>
      </w:r>
      <w:proofErr w:type="spellStart"/>
      <w:r w:rsidRPr="0089011A">
        <w:rPr>
          <w:rFonts w:ascii="Times New Roman" w:hAnsi="Times New Roman"/>
          <w:sz w:val="24"/>
          <w:szCs w:val="24"/>
        </w:rPr>
        <w:t>Шестаковского</w:t>
      </w:r>
      <w:proofErr w:type="spellEnd"/>
      <w:r w:rsidRPr="0089011A">
        <w:rPr>
          <w:rFonts w:ascii="Times New Roman" w:hAnsi="Times New Roman"/>
          <w:sz w:val="24"/>
          <w:szCs w:val="24"/>
        </w:rPr>
        <w:t xml:space="preserve"> сельского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p w14:paraId="3F9F2122" w14:textId="004335F8" w:rsidR="005D3B70" w:rsidRPr="000E11A4" w:rsidRDefault="005D3B70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D3B70">
        <w:rPr>
          <w:rFonts w:ascii="Times New Roman" w:hAnsi="Times New Roman"/>
          <w:sz w:val="24"/>
          <w:szCs w:val="28"/>
        </w:rPr>
        <w:t xml:space="preserve">Решение Думы </w:t>
      </w:r>
      <w:proofErr w:type="spellStart"/>
      <w:r w:rsidRPr="005D3B70">
        <w:rPr>
          <w:rFonts w:ascii="Times New Roman" w:hAnsi="Times New Roman"/>
          <w:sz w:val="24"/>
          <w:szCs w:val="28"/>
        </w:rPr>
        <w:t>Видимского</w:t>
      </w:r>
      <w:proofErr w:type="spellEnd"/>
      <w:r w:rsidRPr="005D3B70">
        <w:rPr>
          <w:rFonts w:ascii="Times New Roman" w:hAnsi="Times New Roman"/>
          <w:sz w:val="24"/>
          <w:szCs w:val="28"/>
        </w:rPr>
        <w:t xml:space="preserve"> муниципального образования №112 от 27.11.2024 года «Об утверждении положения об оплате труда главы </w:t>
      </w:r>
      <w:proofErr w:type="spellStart"/>
      <w:r w:rsidRPr="005D3B70">
        <w:rPr>
          <w:rFonts w:ascii="Times New Roman" w:hAnsi="Times New Roman"/>
          <w:sz w:val="24"/>
          <w:szCs w:val="28"/>
        </w:rPr>
        <w:t>Видимского</w:t>
      </w:r>
      <w:proofErr w:type="spellEnd"/>
      <w:r w:rsidRPr="005D3B70">
        <w:rPr>
          <w:rFonts w:ascii="Times New Roman" w:hAnsi="Times New Roman"/>
          <w:sz w:val="24"/>
          <w:szCs w:val="28"/>
        </w:rPr>
        <w:t xml:space="preserve"> муниципального образования»</w:t>
      </w:r>
      <w:r w:rsidR="000E11A4">
        <w:rPr>
          <w:rFonts w:ascii="Times New Roman" w:hAnsi="Times New Roman"/>
          <w:sz w:val="24"/>
          <w:szCs w:val="28"/>
        </w:rPr>
        <w:t>;</w:t>
      </w:r>
    </w:p>
    <w:p w14:paraId="56C6FBED" w14:textId="1B28D1BA" w:rsidR="005D3B70" w:rsidRPr="000E11A4" w:rsidRDefault="005D3B70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11A4">
        <w:rPr>
          <w:rFonts w:ascii="Times New Roman" w:hAnsi="Times New Roman"/>
          <w:sz w:val="24"/>
          <w:szCs w:val="28"/>
        </w:rPr>
        <w:t xml:space="preserve">Решение Думы </w:t>
      </w:r>
      <w:proofErr w:type="spellStart"/>
      <w:r w:rsidRPr="000E11A4">
        <w:rPr>
          <w:rFonts w:ascii="Times New Roman" w:hAnsi="Times New Roman"/>
          <w:sz w:val="24"/>
          <w:szCs w:val="28"/>
        </w:rPr>
        <w:t>Видимского</w:t>
      </w:r>
      <w:proofErr w:type="spellEnd"/>
      <w:r w:rsidRPr="000E11A4">
        <w:rPr>
          <w:rFonts w:ascii="Times New Roman" w:hAnsi="Times New Roman"/>
          <w:sz w:val="24"/>
          <w:szCs w:val="28"/>
        </w:rPr>
        <w:t xml:space="preserve"> муниципального образования №113 от 27.11.2024 года «Об утверждении положения об оплате труда председателя думы </w:t>
      </w:r>
      <w:proofErr w:type="spellStart"/>
      <w:r w:rsidRPr="000E11A4">
        <w:rPr>
          <w:rFonts w:ascii="Times New Roman" w:hAnsi="Times New Roman"/>
          <w:sz w:val="24"/>
          <w:szCs w:val="28"/>
        </w:rPr>
        <w:t>Видимского</w:t>
      </w:r>
      <w:proofErr w:type="spellEnd"/>
      <w:r w:rsidRPr="000E11A4">
        <w:rPr>
          <w:rFonts w:ascii="Times New Roman" w:hAnsi="Times New Roman"/>
          <w:sz w:val="24"/>
          <w:szCs w:val="28"/>
        </w:rPr>
        <w:t xml:space="preserve"> городского поселения»</w:t>
      </w:r>
      <w:r w:rsidR="000E11A4">
        <w:rPr>
          <w:rFonts w:ascii="Times New Roman" w:hAnsi="Times New Roman"/>
          <w:sz w:val="24"/>
          <w:szCs w:val="28"/>
        </w:rPr>
        <w:t>;</w:t>
      </w:r>
    </w:p>
    <w:p w14:paraId="2916BF54" w14:textId="3B35532F" w:rsidR="000E11A4" w:rsidRDefault="000E11A4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bookmarkStart w:id="5" w:name="_Hlk215572421"/>
      <w:r w:rsidRPr="000E11A4"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Думы </w:t>
      </w:r>
      <w:proofErr w:type="spellStart"/>
      <w:r>
        <w:rPr>
          <w:rFonts w:ascii="Times New Roman" w:hAnsi="Times New Roman"/>
          <w:sz w:val="24"/>
          <w:szCs w:val="24"/>
        </w:rPr>
        <w:t>Дальнинского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</w:t>
      </w:r>
      <w:r w:rsidRPr="000E11A4">
        <w:rPr>
          <w:rFonts w:ascii="Times New Roman" w:hAnsi="Times New Roman"/>
          <w:sz w:val="24"/>
          <w:szCs w:val="24"/>
        </w:rPr>
        <w:t xml:space="preserve"> от 20.12.2024г № 31 «Об утверждении Положения об оплате труда главы </w:t>
      </w:r>
      <w:proofErr w:type="spellStart"/>
      <w:r w:rsidRPr="000E11A4">
        <w:rPr>
          <w:rFonts w:ascii="Times New Roman" w:hAnsi="Times New Roman"/>
          <w:sz w:val="24"/>
          <w:szCs w:val="24"/>
        </w:rPr>
        <w:t>Дальнинского</w:t>
      </w:r>
      <w:proofErr w:type="spellEnd"/>
      <w:r w:rsidRPr="000E11A4">
        <w:rPr>
          <w:rFonts w:ascii="Times New Roman" w:hAnsi="Times New Roman"/>
          <w:sz w:val="24"/>
          <w:szCs w:val="24"/>
        </w:rPr>
        <w:t xml:space="preserve"> сельского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bookmarkEnd w:id="5"/>
    <w:p w14:paraId="415028AD" w14:textId="11083843" w:rsidR="00345F16" w:rsidRDefault="00345F16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45F16">
        <w:rPr>
          <w:rFonts w:ascii="Times New Roman" w:hAnsi="Times New Roman"/>
          <w:sz w:val="24"/>
          <w:szCs w:val="24"/>
        </w:rPr>
        <w:t xml:space="preserve">Решение Думы </w:t>
      </w:r>
      <w:r w:rsidR="0091744E">
        <w:rPr>
          <w:rFonts w:ascii="Times New Roman" w:hAnsi="Times New Roman"/>
          <w:sz w:val="24"/>
          <w:szCs w:val="24"/>
        </w:rPr>
        <w:t>Замор</w:t>
      </w:r>
      <w:r w:rsidRPr="00345F16">
        <w:rPr>
          <w:rFonts w:ascii="Times New Roman" w:hAnsi="Times New Roman"/>
          <w:sz w:val="24"/>
          <w:szCs w:val="24"/>
        </w:rPr>
        <w:t xml:space="preserve">ского сельского поселения Нижнеилимского района от 20.12.2024г № </w:t>
      </w:r>
      <w:r w:rsidR="0091744E">
        <w:rPr>
          <w:rFonts w:ascii="Times New Roman" w:hAnsi="Times New Roman"/>
          <w:sz w:val="24"/>
          <w:szCs w:val="24"/>
        </w:rPr>
        <w:t>62</w:t>
      </w:r>
      <w:r w:rsidRPr="00345F16">
        <w:rPr>
          <w:rFonts w:ascii="Times New Roman" w:hAnsi="Times New Roman"/>
          <w:sz w:val="24"/>
          <w:szCs w:val="24"/>
        </w:rPr>
        <w:t xml:space="preserve"> «Об утверждении Положения об оплате труда главы </w:t>
      </w:r>
      <w:r w:rsidR="0091744E">
        <w:rPr>
          <w:rFonts w:ascii="Times New Roman" w:hAnsi="Times New Roman"/>
          <w:sz w:val="24"/>
          <w:szCs w:val="24"/>
        </w:rPr>
        <w:t>Заморского</w:t>
      </w:r>
      <w:r w:rsidRPr="00345F16">
        <w:rPr>
          <w:rFonts w:ascii="Times New Roman" w:hAnsi="Times New Roman"/>
          <w:sz w:val="24"/>
          <w:szCs w:val="24"/>
        </w:rPr>
        <w:t xml:space="preserve"> сельского поселения»;</w:t>
      </w:r>
    </w:p>
    <w:p w14:paraId="43DD04A6" w14:textId="3115E4C7" w:rsidR="0091744E" w:rsidRPr="0091744E" w:rsidRDefault="0091744E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1744E">
        <w:rPr>
          <w:rFonts w:ascii="Times New Roman" w:hAnsi="Times New Roman"/>
          <w:sz w:val="24"/>
          <w:szCs w:val="24"/>
        </w:rPr>
        <w:t>Решение Думы Заморского сельского поселения Нижнеилимского района от 20.12.2024г № 6</w:t>
      </w:r>
      <w:r>
        <w:rPr>
          <w:rFonts w:ascii="Times New Roman" w:hAnsi="Times New Roman"/>
          <w:sz w:val="24"/>
          <w:szCs w:val="24"/>
        </w:rPr>
        <w:t>3</w:t>
      </w:r>
      <w:r w:rsidRPr="0091744E">
        <w:rPr>
          <w:rFonts w:ascii="Times New Roman" w:hAnsi="Times New Roman"/>
          <w:sz w:val="24"/>
          <w:szCs w:val="24"/>
        </w:rPr>
        <w:t xml:space="preserve"> «Об утверждении Положения об оплате труда </w:t>
      </w:r>
      <w:r>
        <w:rPr>
          <w:rFonts w:ascii="Times New Roman" w:hAnsi="Times New Roman"/>
          <w:sz w:val="24"/>
          <w:szCs w:val="24"/>
        </w:rPr>
        <w:t>Заместителя председателя Думы</w:t>
      </w:r>
      <w:r w:rsidRPr="0091744E">
        <w:rPr>
          <w:rFonts w:ascii="Times New Roman" w:hAnsi="Times New Roman"/>
          <w:sz w:val="24"/>
          <w:szCs w:val="24"/>
        </w:rPr>
        <w:t xml:space="preserve"> Заморского сельского поселения»;</w:t>
      </w:r>
    </w:p>
    <w:p w14:paraId="2B30AC44" w14:textId="785F27B8" w:rsidR="0091744E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Речушинского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23.12.2024 г. №100 «Об утверждении Положения об оплате труда главы </w:t>
      </w:r>
      <w:proofErr w:type="spellStart"/>
      <w:r>
        <w:rPr>
          <w:rFonts w:ascii="Times New Roman" w:hAnsi="Times New Roman"/>
          <w:sz w:val="24"/>
          <w:szCs w:val="24"/>
        </w:rPr>
        <w:t>Речушинского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на 2025 год»;</w:t>
      </w:r>
    </w:p>
    <w:p w14:paraId="7583BEF1" w14:textId="5B4280DD" w:rsidR="009E372D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E372D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Семигорского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муниципального образования от 27.02.2025 года № 235 «О денежном вознаграждении Главы </w:t>
      </w:r>
      <w:proofErr w:type="spellStart"/>
      <w:r w:rsidRPr="009E372D">
        <w:rPr>
          <w:rFonts w:ascii="Times New Roman" w:hAnsi="Times New Roman"/>
          <w:sz w:val="24"/>
          <w:szCs w:val="24"/>
        </w:rPr>
        <w:t>Семигорского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муниципального образования»</w:t>
      </w:r>
      <w:r>
        <w:rPr>
          <w:rFonts w:ascii="Times New Roman" w:hAnsi="Times New Roman"/>
          <w:sz w:val="24"/>
          <w:szCs w:val="24"/>
        </w:rPr>
        <w:t>;</w:t>
      </w:r>
    </w:p>
    <w:p w14:paraId="034F61A8" w14:textId="617079C8" w:rsidR="009E372D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E372D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№33 от 18.05.2018 «Об утверждении Положения об оплате труда Главы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176229F3" w14:textId="450BD896" w:rsidR="009E372D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E372D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№ 84 от 16.09. 2019 «О внесении изменений в Положение об оплате труда Главы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2BF0006F" w14:textId="3AB00FC1" w:rsidR="009E372D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E372D">
        <w:rPr>
          <w:rFonts w:ascii="Times New Roman" w:hAnsi="Times New Roman"/>
          <w:sz w:val="24"/>
          <w:szCs w:val="24"/>
        </w:rPr>
        <w:lastRenderedPageBreak/>
        <w:t xml:space="preserve">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№ 111от 13.03. 2020 «О внесении изменений в Положение об оплате труда Главы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314D72CC" w14:textId="511C43E2" w:rsidR="009E372D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E372D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№198 от 28.01.2022 «О внесении изменений в Положение об оплате труда Главы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0339D919" w14:textId="3C232131" w:rsidR="009E372D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E372D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№16 от 28.11.2022 «О внесении изменений в Положение об оплате труда Главы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5D4A5784" w14:textId="6913D681" w:rsidR="009E372D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E372D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№21 от 12.12. 2022 «О внесении изменений в 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от 28.11.2022г. №16 «О внесении изменений в Положение об оплате труда Главы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41493DB3" w14:textId="7C032680" w:rsidR="009E372D" w:rsidRDefault="009E372D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E372D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№67 от 27.11.2023 «О внесении изменений в Положение об оплате труда Главы </w:t>
      </w:r>
      <w:proofErr w:type="spellStart"/>
      <w:r w:rsidRPr="009E372D">
        <w:rPr>
          <w:rFonts w:ascii="Times New Roman" w:hAnsi="Times New Roman"/>
          <w:sz w:val="24"/>
          <w:szCs w:val="24"/>
        </w:rPr>
        <w:t>Соцгородского</w:t>
      </w:r>
      <w:proofErr w:type="spellEnd"/>
      <w:r w:rsidRPr="009E372D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</w:t>
      </w:r>
      <w:r w:rsidR="00726253">
        <w:rPr>
          <w:rFonts w:ascii="Times New Roman" w:hAnsi="Times New Roman"/>
          <w:sz w:val="24"/>
          <w:szCs w:val="24"/>
        </w:rPr>
        <w:t>;</w:t>
      </w:r>
    </w:p>
    <w:p w14:paraId="1FE8EACC" w14:textId="38617EEB" w:rsidR="00F364B7" w:rsidRDefault="00F364B7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Хребтовского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23.12.2024 г. №18 «Об утверждении Положения об оплате труда главы </w:t>
      </w:r>
      <w:proofErr w:type="spellStart"/>
      <w:r>
        <w:rPr>
          <w:rFonts w:ascii="Times New Roman" w:hAnsi="Times New Roman"/>
          <w:sz w:val="24"/>
          <w:szCs w:val="24"/>
        </w:rPr>
        <w:t>Хребтовского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</w:t>
      </w:r>
      <w:r w:rsidR="00490B23">
        <w:rPr>
          <w:rFonts w:ascii="Times New Roman" w:hAnsi="Times New Roman"/>
          <w:sz w:val="24"/>
          <w:szCs w:val="24"/>
        </w:rPr>
        <w:t>;</w:t>
      </w:r>
    </w:p>
    <w:p w14:paraId="78C4A974" w14:textId="2ED13429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Новоилимского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</w:t>
      </w:r>
      <w:r w:rsidRPr="00490B23">
        <w:rPr>
          <w:rFonts w:ascii="Times New Roman" w:hAnsi="Times New Roman"/>
          <w:sz w:val="24"/>
          <w:szCs w:val="24"/>
        </w:rPr>
        <w:t xml:space="preserve">т 30.01.2025г. № 107 «Об утверждении положения об оплате труда главы </w:t>
      </w:r>
      <w:proofErr w:type="spellStart"/>
      <w:r w:rsidRPr="00490B23">
        <w:rPr>
          <w:rFonts w:ascii="Times New Roman" w:hAnsi="Times New Roman"/>
          <w:sz w:val="24"/>
          <w:szCs w:val="24"/>
        </w:rPr>
        <w:t>Новоилимского</w:t>
      </w:r>
      <w:proofErr w:type="spellEnd"/>
      <w:r w:rsidRPr="00490B23">
        <w:rPr>
          <w:rFonts w:ascii="Times New Roman" w:hAnsi="Times New Roman"/>
          <w:sz w:val="24"/>
          <w:szCs w:val="24"/>
        </w:rPr>
        <w:t xml:space="preserve"> сельского поселения;</w:t>
      </w:r>
    </w:p>
    <w:p w14:paraId="0FD034AC" w14:textId="13761B0B" w:rsidR="00490B23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Коршуновского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</w:t>
      </w:r>
      <w:r w:rsidRPr="00490B23">
        <w:rPr>
          <w:rFonts w:ascii="Times New Roman" w:hAnsi="Times New Roman"/>
          <w:sz w:val="24"/>
          <w:szCs w:val="24"/>
        </w:rPr>
        <w:t>от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0B23">
        <w:rPr>
          <w:rFonts w:ascii="Times New Roman" w:hAnsi="Times New Roman"/>
          <w:sz w:val="24"/>
          <w:szCs w:val="24"/>
        </w:rPr>
        <w:t xml:space="preserve">января 2025г № 73 «Об утверждении Положения оплаты труда главы </w:t>
      </w:r>
      <w:proofErr w:type="spellStart"/>
      <w:r w:rsidRPr="00490B23">
        <w:rPr>
          <w:rFonts w:ascii="Times New Roman" w:hAnsi="Times New Roman"/>
          <w:sz w:val="24"/>
          <w:szCs w:val="24"/>
        </w:rPr>
        <w:t>Коршуновского</w:t>
      </w:r>
      <w:proofErr w:type="spellEnd"/>
      <w:r w:rsidRPr="00490B23">
        <w:rPr>
          <w:rFonts w:ascii="Times New Roman" w:hAnsi="Times New Roman"/>
          <w:sz w:val="24"/>
          <w:szCs w:val="24"/>
        </w:rPr>
        <w:t xml:space="preserve"> сельского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p w14:paraId="4AED61CC" w14:textId="40157A56" w:rsidR="00423949" w:rsidRDefault="00423949" w:rsidP="00423949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23949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423949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Pr="00423949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25.12.2023 года № 66 «Об утверждении Положения об оплате труда муниципальных служащих муниципального образования «</w:t>
      </w:r>
      <w:proofErr w:type="spellStart"/>
      <w:r w:rsidRPr="00423949">
        <w:rPr>
          <w:rFonts w:ascii="Times New Roman" w:hAnsi="Times New Roman"/>
          <w:sz w:val="24"/>
          <w:szCs w:val="24"/>
        </w:rPr>
        <w:t>Березняковское</w:t>
      </w:r>
      <w:proofErr w:type="spellEnd"/>
      <w:r w:rsidRPr="00423949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>;</w:t>
      </w:r>
    </w:p>
    <w:p w14:paraId="41C55DA5" w14:textId="10EBE587" w:rsidR="00423949" w:rsidRDefault="00423949" w:rsidP="00423949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23949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423949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Pr="00423949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27.02.2025 года № 125 «Об утверждении Положения об оплате труда муниципальных служащих муниципального образования </w:t>
      </w:r>
      <w:proofErr w:type="spellStart"/>
      <w:r w:rsidRPr="00423949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Pr="00423949">
        <w:rPr>
          <w:rFonts w:ascii="Times New Roman" w:hAnsi="Times New Roman"/>
          <w:sz w:val="24"/>
          <w:szCs w:val="24"/>
        </w:rPr>
        <w:t xml:space="preserve"> сельского поселения, осуществляющих полномочия по решению вопросов местного значения Нижнеилимского муниципального района»</w:t>
      </w:r>
      <w:r>
        <w:rPr>
          <w:rFonts w:ascii="Times New Roman" w:hAnsi="Times New Roman"/>
          <w:sz w:val="24"/>
          <w:szCs w:val="24"/>
        </w:rPr>
        <w:t>;</w:t>
      </w:r>
    </w:p>
    <w:p w14:paraId="1C837BC8" w14:textId="0F1C396B" w:rsidR="00326105" w:rsidRDefault="00326105" w:rsidP="0032610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26105">
        <w:rPr>
          <w:rFonts w:ascii="Times New Roman" w:hAnsi="Times New Roman"/>
          <w:sz w:val="24"/>
          <w:szCs w:val="24"/>
        </w:rPr>
        <w:t xml:space="preserve">Решение Думы Брусничного сельского поселения Нижнеилимского района от </w:t>
      </w:r>
      <w:r>
        <w:rPr>
          <w:rFonts w:ascii="Times New Roman" w:hAnsi="Times New Roman"/>
          <w:sz w:val="24"/>
          <w:szCs w:val="24"/>
        </w:rPr>
        <w:t>20</w:t>
      </w:r>
      <w:r w:rsidRPr="0032610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Pr="00326105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 w:rsidRPr="00326105">
        <w:rPr>
          <w:rFonts w:ascii="Times New Roman" w:hAnsi="Times New Roman"/>
          <w:sz w:val="24"/>
          <w:szCs w:val="24"/>
        </w:rPr>
        <w:t xml:space="preserve"> года №</w:t>
      </w:r>
      <w:r>
        <w:rPr>
          <w:rFonts w:ascii="Times New Roman" w:hAnsi="Times New Roman"/>
          <w:sz w:val="24"/>
          <w:szCs w:val="24"/>
        </w:rPr>
        <w:t>76</w:t>
      </w:r>
      <w:r w:rsidRPr="0032610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Об утверждении Положения об оплате труда муниципальных служащих муниципального образования Брусничного сельского поселения»</w:t>
      </w:r>
      <w:r w:rsidRPr="00326105">
        <w:rPr>
          <w:rFonts w:ascii="Times New Roman" w:hAnsi="Times New Roman"/>
          <w:sz w:val="24"/>
          <w:szCs w:val="24"/>
        </w:rPr>
        <w:t>»;</w:t>
      </w:r>
    </w:p>
    <w:p w14:paraId="078C8D80" w14:textId="5BB655D3" w:rsidR="00326105" w:rsidRDefault="00326105" w:rsidP="0032610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2610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муниципального образования №33 от 25.01.2023 года «Об оплате труда муниципальных служащих администрации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городского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p w14:paraId="361D295D" w14:textId="4D9346D0" w:rsidR="00326105" w:rsidRDefault="00326105" w:rsidP="0032610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2610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муниципального образования №63 от 22.11.2023 года «О внесении изменений в решение Думы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муниципального образования №33 от 25.01.2023 года «Об оплате труда муниципальных служащих администрации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городского поселения»»</w:t>
      </w:r>
      <w:r>
        <w:rPr>
          <w:rFonts w:ascii="Times New Roman" w:hAnsi="Times New Roman"/>
          <w:sz w:val="24"/>
          <w:szCs w:val="24"/>
        </w:rPr>
        <w:t>;</w:t>
      </w:r>
    </w:p>
    <w:p w14:paraId="17C8A1AA" w14:textId="047C45A5" w:rsidR="00326105" w:rsidRDefault="00326105" w:rsidP="0032610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2610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муниципального образования №29 от 22.12.2022 года «Об оплате труда муниципальных служащих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городского поселения, осуществляющих выполнение областных государственных полномочий по регулированию тарифов на товары, услуги организаций коммунального хозяйства»</w:t>
      </w:r>
      <w:r>
        <w:rPr>
          <w:rFonts w:ascii="Times New Roman" w:hAnsi="Times New Roman"/>
          <w:sz w:val="24"/>
          <w:szCs w:val="24"/>
        </w:rPr>
        <w:t>;</w:t>
      </w:r>
    </w:p>
    <w:p w14:paraId="129C6FA8" w14:textId="289A53FB" w:rsidR="00423949" w:rsidRPr="00326105" w:rsidRDefault="00326105" w:rsidP="0032610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2610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муниципального образования №64 от 22.11.2023 года «О внесении изменений в решение Думы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муниципального образования №29 от 22.12.2022 </w:t>
      </w:r>
      <w:r w:rsidRPr="00326105">
        <w:rPr>
          <w:rFonts w:ascii="Times New Roman" w:hAnsi="Times New Roman"/>
          <w:sz w:val="24"/>
          <w:szCs w:val="24"/>
        </w:rPr>
        <w:lastRenderedPageBreak/>
        <w:t xml:space="preserve">года «Об оплате труда муниципальных служащих </w:t>
      </w:r>
      <w:proofErr w:type="spellStart"/>
      <w:r w:rsidRPr="00326105">
        <w:rPr>
          <w:rFonts w:ascii="Times New Roman" w:hAnsi="Times New Roman"/>
          <w:sz w:val="24"/>
          <w:szCs w:val="24"/>
        </w:rPr>
        <w:t>Видимского</w:t>
      </w:r>
      <w:proofErr w:type="spellEnd"/>
      <w:r w:rsidRPr="00326105">
        <w:rPr>
          <w:rFonts w:ascii="Times New Roman" w:hAnsi="Times New Roman"/>
          <w:sz w:val="24"/>
          <w:szCs w:val="24"/>
        </w:rPr>
        <w:t xml:space="preserve"> городского поселения, осуществляющих выполнение областных государственных полномочий по регулированию тарифов на товары, услуги организаций коммунального хозяйства»</w:t>
      </w:r>
      <w:r>
        <w:rPr>
          <w:rFonts w:ascii="Times New Roman" w:hAnsi="Times New Roman"/>
          <w:sz w:val="24"/>
          <w:szCs w:val="24"/>
        </w:rPr>
        <w:t>;</w:t>
      </w:r>
    </w:p>
    <w:p w14:paraId="0AD3F9C8" w14:textId="3CA10B04" w:rsidR="00490B23" w:rsidRDefault="00483AD8" w:rsidP="00490B23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bookmarkStart w:id="6" w:name="_Hlk215646502"/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Дальнинского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01.12.2022 года №15 «О внесении изменений и дополнений в Решение Думы </w:t>
      </w:r>
      <w:proofErr w:type="spellStart"/>
      <w:r>
        <w:rPr>
          <w:rFonts w:ascii="Times New Roman" w:hAnsi="Times New Roman"/>
          <w:sz w:val="24"/>
          <w:szCs w:val="24"/>
        </w:rPr>
        <w:t>Дальнинского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12.02.2013г. №48/1 «Об утверждении Положения об оплате труда муниципальных служащих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Дальнинского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поселения»;</w:t>
      </w:r>
    </w:p>
    <w:p w14:paraId="41FD9D67" w14:textId="6A704F2C" w:rsidR="00483AD8" w:rsidRDefault="00483AD8" w:rsidP="00483AD8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bookmarkStart w:id="7" w:name="_Hlk215650070"/>
      <w:bookmarkEnd w:id="6"/>
      <w:r w:rsidRPr="00483AD8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483AD8">
        <w:rPr>
          <w:rFonts w:ascii="Times New Roman" w:hAnsi="Times New Roman"/>
          <w:sz w:val="24"/>
          <w:szCs w:val="24"/>
        </w:rPr>
        <w:t>Дальнинского</w:t>
      </w:r>
      <w:proofErr w:type="spellEnd"/>
      <w:r w:rsidRPr="00483AD8"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 xml:space="preserve"> Нижнеилимского района</w:t>
      </w:r>
      <w:r w:rsidRPr="00483AD8">
        <w:rPr>
          <w:rFonts w:ascii="Times New Roman" w:hAnsi="Times New Roman"/>
          <w:sz w:val="24"/>
          <w:szCs w:val="24"/>
        </w:rPr>
        <w:t xml:space="preserve"> от 12.02.2013г. №48/1 «Об утверждении Положения об оплате труда муниципальных служащих муниципального образования </w:t>
      </w:r>
      <w:proofErr w:type="spellStart"/>
      <w:r w:rsidRPr="00483AD8">
        <w:rPr>
          <w:rFonts w:ascii="Times New Roman" w:hAnsi="Times New Roman"/>
          <w:sz w:val="24"/>
          <w:szCs w:val="24"/>
        </w:rPr>
        <w:t>Дальнинского</w:t>
      </w:r>
      <w:proofErr w:type="spellEnd"/>
      <w:r w:rsidRPr="00483AD8">
        <w:rPr>
          <w:rFonts w:ascii="Times New Roman" w:hAnsi="Times New Roman"/>
          <w:sz w:val="24"/>
          <w:szCs w:val="24"/>
        </w:rPr>
        <w:t xml:space="preserve"> сельского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bookmarkEnd w:id="7"/>
    <w:p w14:paraId="0D7A8AAB" w14:textId="67237DDC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№17 от 04.03.2008г. «Об утверждении Положения об оплате труда муниципальных служащих муниципального образования «Железногорск-Илимское городское поселение»;</w:t>
      </w:r>
    </w:p>
    <w:p w14:paraId="31268149" w14:textId="69AA6BC4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№60 от 25.09.2008г. «О внесении изменений в Положение об оплате труда муниципальных служащих муниципального образования «Железногорск-Илимское городское поселение»;</w:t>
      </w:r>
    </w:p>
    <w:p w14:paraId="2D3AAC15" w14:textId="64C9A37B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№92 от 24.12.2008г. «О внесении изменений в Положение об оплате труда муниципальных служащих муниципального образования «Железногорск-Илимское городское поселение»;</w:t>
      </w:r>
    </w:p>
    <w:p w14:paraId="3EE85DF2" w14:textId="521BE4CD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 154 от 24.11.2009г. «О внесении изменений в Положение об оплате труда муниципальных служащих муниципального образования «Железногорск-Илимское городское поселение»;</w:t>
      </w:r>
    </w:p>
    <w:p w14:paraId="7368EF38" w14:textId="421D9E0B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№206 от 24.08.2010г. «О внесении изменений в Положение об оплате труда муниципальных служащих муниципального образования «Железногорск-Илимское городское поселение»;</w:t>
      </w:r>
    </w:p>
    <w:p w14:paraId="1BAE1D2D" w14:textId="46F9F5B3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№292 от 28.11.2011г. «О внесении изменений в Положение об оплате труда муниципальных служащих муниципального образования «Железногорск-Илимское городское поселение», утвержденное Решением Думы Железногорск-Илимского городского поселения от 04.03.2008г. №17»;</w:t>
      </w:r>
    </w:p>
    <w:p w14:paraId="01A1F522" w14:textId="0695B010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№28 от 30.01.2013г. «О внесении изменений в Решение Думы Железногорск-Илимского городского поселения от 24.08.2010г. №206 «О внесении изменений в Положение об оплате труда муниципальных служащих муниципального образования «Железногорск-Илимское городское поселение»;</w:t>
      </w:r>
    </w:p>
    <w:p w14:paraId="3D45CC27" w14:textId="0E6AE529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№219 от 03.02.2016г. «О внесении изменений в Положение об оплате труда муниципальных служащих муниципального образования «Железногорск-Илимское городское поселение», утвержденное Решением Думы Железногорск-Илимского городского поселения от 04.03.2008г. №17»;</w:t>
      </w:r>
    </w:p>
    <w:p w14:paraId="39B5D3DA" w14:textId="1CB1D466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№253 от 13.07.2016г. «О внесении изменений в Положение об оплате труда муниципальных служащих муниципального образования «Железногорск-Илимское городское поселение», утвержденное Решением Думы Железногорск-Илимского городского поселения от 04.03.2008г. №17»;</w:t>
      </w:r>
    </w:p>
    <w:p w14:paraId="0F8D35C7" w14:textId="30BD9045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№268 от 30.06.2022г. «О внесении изменений в Положение об оплате труда муниципальных служащих муниципального образования «Железногорск-Илимское городское поселение», утвержденное Решением Думы Железногорск-Илимского городского поселения от 04.03.2008г. №17»;</w:t>
      </w:r>
    </w:p>
    <w:p w14:paraId="3754D621" w14:textId="60243E0F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№20 от 22.12.2022г. «О внесении изменений в Положение об оплате труда муниципальных служащих муниципального образования «Железногорск-Илимское городское поселение», утвержденное Решением Думы Железногорск-Илимского городского поселения от 04.03.2008г. №17»;</w:t>
      </w:r>
    </w:p>
    <w:p w14:paraId="4CA78ABA" w14:textId="3E1A85D4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 xml:space="preserve">ешение Думы Железногорск-Илимского городского поселения №64 от 30.06.2023г. «О внесении изменений в Положение об оплате труда муниципальных служащих муниципального образования «Железногорск-Илимское городское поселение», утвержденное Решением Думы Железногорск-Илимского городского поселения от 04.03.2008г. №17»; </w:t>
      </w:r>
    </w:p>
    <w:p w14:paraId="5281DA22" w14:textId="6B4F2DE8" w:rsid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№73 от 16.11.2023г. «Об увеличении (индексации) размеров окладов месячного содержания муниципальных служащих муниципального образования «Железногорск-Илимское городское поселение»;</w:t>
      </w:r>
    </w:p>
    <w:p w14:paraId="22881742" w14:textId="502B01D9" w:rsidR="00490B23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948B5">
        <w:rPr>
          <w:rFonts w:ascii="Times New Roman" w:hAnsi="Times New Roman"/>
          <w:sz w:val="24"/>
          <w:szCs w:val="24"/>
        </w:rPr>
        <w:t>ешение Думы Железногорск-Илимского городского поселения №102 от 29.08.2024г. «О внесении изменений в Положение об оплате труда муниципальных служащих муниципального образования «Железногорск-Илимское городское поселение»;</w:t>
      </w:r>
    </w:p>
    <w:p w14:paraId="025A8E30" w14:textId="1E7AF692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color w:val="000000"/>
          <w:sz w:val="24"/>
        </w:rPr>
        <w:t>Р</w:t>
      </w:r>
      <w:r w:rsidRPr="002948B5">
        <w:rPr>
          <w:rFonts w:ascii="Times New Roman" w:hAnsi="Times New Roman"/>
          <w:snapToGrid w:val="0"/>
          <w:color w:val="000000"/>
          <w:sz w:val="24"/>
        </w:rPr>
        <w:t>ешение Думы Заморского сельского поселения «Об утверждении Положения об оплате труда муниципальных служащих в администрации Заморского сельского поселения» от 21.12.2023 года №39;</w:t>
      </w:r>
    </w:p>
    <w:p w14:paraId="670D78D0" w14:textId="4DE1A0C7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color w:val="000000"/>
          <w:sz w:val="24"/>
        </w:rPr>
        <w:t>Р</w:t>
      </w:r>
      <w:r w:rsidRPr="002948B5">
        <w:rPr>
          <w:rFonts w:ascii="Times New Roman" w:hAnsi="Times New Roman"/>
          <w:snapToGrid w:val="0"/>
          <w:color w:val="000000"/>
          <w:sz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snapToGrid w:val="0"/>
          <w:color w:val="000000"/>
          <w:sz w:val="24"/>
        </w:rPr>
        <w:t>Коршуновского</w:t>
      </w:r>
      <w:proofErr w:type="spellEnd"/>
      <w:r w:rsidRPr="002948B5">
        <w:rPr>
          <w:rFonts w:ascii="Times New Roman" w:hAnsi="Times New Roman"/>
          <w:snapToGrid w:val="0"/>
          <w:color w:val="000000"/>
          <w:sz w:val="24"/>
        </w:rPr>
        <w:t xml:space="preserve"> сельского поселения Нижнеилимского района «Об утверждении Положения 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snapToGrid w:val="0"/>
          <w:color w:val="000000"/>
          <w:sz w:val="24"/>
        </w:rPr>
        <w:t>Коршуновского</w:t>
      </w:r>
      <w:proofErr w:type="spellEnd"/>
      <w:r w:rsidRPr="002948B5">
        <w:rPr>
          <w:rFonts w:ascii="Times New Roman" w:hAnsi="Times New Roman"/>
          <w:snapToGrid w:val="0"/>
          <w:color w:val="000000"/>
          <w:sz w:val="24"/>
        </w:rPr>
        <w:t xml:space="preserve"> сельского поселения» от 10.01.2025 года №74;</w:t>
      </w:r>
    </w:p>
    <w:p w14:paraId="0AE0B84F" w14:textId="13C9FAEA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Новоигирминского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 от 07 декабря 2022г. № 23 «О внесении изменений в Решение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Нововигирминского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 от 26.06.2012г. №2 «Положение 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Новоигирминского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образования»;</w:t>
      </w:r>
    </w:p>
    <w:p w14:paraId="6A0B52AA" w14:textId="6CEB24E5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 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Новоигирминского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 от 29 ноября 2023г. № 59 «Об индексации размеров должностных окладов и размера ежемесячной надбавки за классный чин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Новоигирминского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городского поселения»;</w:t>
      </w:r>
    </w:p>
    <w:p w14:paraId="4F6F24CA" w14:textId="1CBF1D16" w:rsidR="002948B5" w:rsidRPr="00F66681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 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Новоигирминского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 от 10 апреля 2024г. «О внесении изменений в Решение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Нвовигирминского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 от 26.06.2012г. №2 «Положение 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Новоигирминского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образования»;</w:t>
      </w:r>
    </w:p>
    <w:p w14:paraId="6ACBA2C4" w14:textId="5584CB48" w:rsidR="00F66681" w:rsidRPr="002948B5" w:rsidRDefault="00F66681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 w:rsidRPr="00F66681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F66681">
        <w:rPr>
          <w:rFonts w:ascii="Times New Roman" w:hAnsi="Times New Roman"/>
          <w:sz w:val="24"/>
          <w:szCs w:val="24"/>
        </w:rPr>
        <w:t>Новоигирминского</w:t>
      </w:r>
      <w:proofErr w:type="spellEnd"/>
      <w:r w:rsidRPr="00F66681">
        <w:rPr>
          <w:rFonts w:ascii="Times New Roman" w:hAnsi="Times New Roman"/>
          <w:sz w:val="24"/>
          <w:szCs w:val="24"/>
        </w:rPr>
        <w:t xml:space="preserve"> МО от 20.03.2008 № 20 «О порядке единовременной выплаты при предоставлении ежегодного оплачиваемого отпуска и материальной помощи муниципальных служащих администрации </w:t>
      </w:r>
      <w:proofErr w:type="spellStart"/>
      <w:r w:rsidRPr="00F66681">
        <w:rPr>
          <w:rFonts w:ascii="Times New Roman" w:hAnsi="Times New Roman"/>
          <w:sz w:val="24"/>
          <w:szCs w:val="24"/>
        </w:rPr>
        <w:t>Новоигирминского</w:t>
      </w:r>
      <w:proofErr w:type="spellEnd"/>
      <w:r w:rsidRPr="00F66681">
        <w:rPr>
          <w:rFonts w:ascii="Times New Roman" w:hAnsi="Times New Roman"/>
          <w:sz w:val="24"/>
          <w:szCs w:val="24"/>
        </w:rPr>
        <w:t xml:space="preserve"> городского поселения»</w:t>
      </w:r>
      <w:r>
        <w:rPr>
          <w:rFonts w:ascii="Times New Roman" w:hAnsi="Times New Roman"/>
          <w:sz w:val="24"/>
          <w:szCs w:val="24"/>
        </w:rPr>
        <w:t>;</w:t>
      </w:r>
    </w:p>
    <w:p w14:paraId="75E33BD6" w14:textId="2DC96790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Новоилимского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 «Об утверждении положения 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Новоилимского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поселения» от 22.02.2022 года №122;</w:t>
      </w:r>
    </w:p>
    <w:p w14:paraId="297B7482" w14:textId="73F1E958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Новоилимского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 «О внесении изменений в положение 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Новоилимского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поселения» от 28.11.2023 года №57;</w:t>
      </w:r>
    </w:p>
    <w:p w14:paraId="00316B22" w14:textId="533F4E57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>ешение Думы Радищевского городского поселения Нижнеилимского района «Об утверждении Положения об оплате труда муниципальных служащих Администрации Радищевского городского поселения Нижнеилимского района» от 08.12.2022 года №18;</w:t>
      </w:r>
    </w:p>
    <w:p w14:paraId="02E7AAE8" w14:textId="7F69D1C5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>ешение Думы Радищевского городского поселения Нижнеилимского района «О внесении изменений в Положение об оплате труда муниципальных служащих Администрации Радищевского городского поселения Нижнеилимского района» от 26.12.2023 года №61;</w:t>
      </w:r>
    </w:p>
    <w:p w14:paraId="0C943890" w14:textId="677F4A36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lastRenderedPageBreak/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Речушинского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 «Об утверждении Положения «Об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Речушинского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поселения» от 08.12.2023 года №56;</w:t>
      </w:r>
    </w:p>
    <w:p w14:paraId="2D4AA998" w14:textId="39CB044F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Рудногорского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городского поселения «Об утверждении Положения об оплате труда муниципальных служащих в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Рудногорском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муниципальном образовании» от 25.11.2022 года №27;</w:t>
      </w:r>
    </w:p>
    <w:p w14:paraId="2458F623" w14:textId="072C045E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Семигорского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 «Об утверждении Положения 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Семигорского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образования» от 22.12.2022 года №158;</w:t>
      </w:r>
    </w:p>
    <w:p w14:paraId="03E76A9B" w14:textId="1B1BF14E" w:rsidR="002948B5" w:rsidRPr="0008457E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Семигорского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муниципального образования «О внесении изменений в «Положение 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Семигорского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поселения» от 12.12.2023 года №180;</w:t>
      </w:r>
    </w:p>
    <w:p w14:paraId="3284B0ED" w14:textId="738AC499" w:rsidR="0008457E" w:rsidRPr="0008457E" w:rsidRDefault="0008457E" w:rsidP="0008457E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 w:rsidRPr="0008457E">
        <w:rPr>
          <w:rFonts w:ascii="Times New Roman" w:hAnsi="Times New Roman"/>
          <w:color w:val="2C2D2E"/>
          <w:sz w:val="24"/>
          <w:szCs w:val="24"/>
        </w:rPr>
        <w:t xml:space="preserve">Решение Думы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№66 от 26.02.2019 «Об утверждении Положения «Об оплате труда муниципальных служащих Администрации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района»;</w:t>
      </w:r>
    </w:p>
    <w:p w14:paraId="27844BD7" w14:textId="6B13BA86" w:rsidR="0008457E" w:rsidRPr="0008457E" w:rsidRDefault="0008457E" w:rsidP="0008457E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 w:rsidRPr="0008457E">
        <w:rPr>
          <w:rFonts w:ascii="Times New Roman" w:hAnsi="Times New Roman"/>
          <w:color w:val="2C2D2E"/>
          <w:sz w:val="24"/>
          <w:szCs w:val="24"/>
        </w:rPr>
        <w:t xml:space="preserve">Решение Думы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№86 от 16.09.2019 «О внесении изменений в Положение «Об оплате труда муниципальных служащих Администрации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района»;</w:t>
      </w:r>
    </w:p>
    <w:p w14:paraId="195E457C" w14:textId="3FE6FB2C" w:rsidR="0008457E" w:rsidRPr="0008457E" w:rsidRDefault="0008457E" w:rsidP="0008457E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 w:rsidRPr="0008457E">
        <w:rPr>
          <w:rFonts w:ascii="Times New Roman" w:hAnsi="Times New Roman"/>
          <w:color w:val="2C2D2E"/>
          <w:sz w:val="24"/>
          <w:szCs w:val="24"/>
        </w:rPr>
        <w:t xml:space="preserve">Решение Думы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№112 от 13.03.2020 «О внесении изменений в Положение «Об оплате труда муниципальных служащих Администрации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района»;</w:t>
      </w:r>
    </w:p>
    <w:p w14:paraId="509C595F" w14:textId="6C176D9C" w:rsidR="0008457E" w:rsidRPr="0008457E" w:rsidRDefault="0008457E" w:rsidP="0008457E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 w:rsidRPr="0008457E">
        <w:rPr>
          <w:rFonts w:ascii="Times New Roman" w:hAnsi="Times New Roman"/>
          <w:color w:val="2C2D2E"/>
          <w:sz w:val="24"/>
          <w:szCs w:val="24"/>
        </w:rPr>
        <w:t xml:space="preserve">Решение Думы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№64 от 03.10.2023 «О внесении изменений в Положение «Об оплате труда муниципальных служащих Администрации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района» утверждённого Решением Думы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 №66 от 26.02.2019г.»;</w:t>
      </w:r>
    </w:p>
    <w:p w14:paraId="03AC4D9E" w14:textId="77777777" w:rsidR="003B7135" w:rsidRPr="003B7135" w:rsidRDefault="0008457E" w:rsidP="0008457E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 w:rsidRPr="0008457E">
        <w:rPr>
          <w:rFonts w:ascii="Times New Roman" w:hAnsi="Times New Roman"/>
          <w:color w:val="2C2D2E"/>
          <w:sz w:val="24"/>
          <w:szCs w:val="24"/>
        </w:rPr>
        <w:t xml:space="preserve">Решение Думы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№69 от 27.11.2023 «О внесении изменений в Положение «Об оплате труда муниципальных служащих Администрации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района» утверждённого Решением Думы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Соцгородского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 №66 от 26.02.2019г.»</w:t>
      </w:r>
      <w:r w:rsidR="003B7135">
        <w:rPr>
          <w:rFonts w:ascii="Times New Roman" w:hAnsi="Times New Roman"/>
          <w:color w:val="2C2D2E"/>
          <w:sz w:val="24"/>
          <w:szCs w:val="24"/>
        </w:rPr>
        <w:t>;</w:t>
      </w:r>
    </w:p>
    <w:p w14:paraId="38879B57" w14:textId="21423307" w:rsidR="002948B5" w:rsidRPr="0008457E" w:rsidRDefault="002948B5" w:rsidP="0008457E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 w:rsidRPr="0008457E">
        <w:rPr>
          <w:rFonts w:ascii="Times New Roman" w:hAnsi="Times New Roman"/>
          <w:color w:val="2C2D2E"/>
          <w:sz w:val="24"/>
          <w:szCs w:val="24"/>
        </w:rPr>
        <w:t>Решение Думы</w:t>
      </w:r>
      <w:bookmarkStart w:id="8" w:name="_Hlk208232831"/>
      <w:r w:rsidRPr="0008457E">
        <w:rPr>
          <w:rFonts w:ascii="Times New Roman" w:hAnsi="Times New Roman"/>
          <w:color w:val="2C2D2E"/>
          <w:sz w:val="24"/>
          <w:szCs w:val="24"/>
        </w:rPr>
        <w:t xml:space="preserve">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Хребтовского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</w:t>
      </w:r>
      <w:bookmarkEnd w:id="8"/>
      <w:r w:rsidRPr="0008457E">
        <w:rPr>
          <w:rFonts w:ascii="Times New Roman" w:hAnsi="Times New Roman"/>
          <w:color w:val="2C2D2E"/>
          <w:sz w:val="24"/>
          <w:szCs w:val="24"/>
        </w:rPr>
        <w:t xml:space="preserve"> «Об утверждении Положения об оплате труда муниципальных служащих Администрации </w:t>
      </w:r>
      <w:proofErr w:type="spellStart"/>
      <w:r w:rsidRPr="0008457E">
        <w:rPr>
          <w:rFonts w:ascii="Times New Roman" w:hAnsi="Times New Roman"/>
          <w:color w:val="2C2D2E"/>
          <w:sz w:val="24"/>
          <w:szCs w:val="24"/>
        </w:rPr>
        <w:t>Хребтовского</w:t>
      </w:r>
      <w:proofErr w:type="spellEnd"/>
      <w:r w:rsidRPr="0008457E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района» от 23.12.2024 года №19;</w:t>
      </w:r>
    </w:p>
    <w:p w14:paraId="455F19F1" w14:textId="60903E5C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Хребтовского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 «О внесении изменений в Положение 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Хребтовского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Нижнеилимского района, утвержденного решением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Хребтовского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 от 23.12.2024г. №19» от 12.08.2025 года №42;</w:t>
      </w:r>
    </w:p>
    <w:p w14:paraId="6C731B60" w14:textId="1840AE53" w:rsidR="002948B5" w:rsidRPr="002948B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Шестаковского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 «О внесении изменений в Положение «Об оплате труда муниципальных служащих Администрации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Шестаковского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сельского поселения»» от 21.12.2023 года №20;</w:t>
      </w:r>
    </w:p>
    <w:p w14:paraId="16EE1023" w14:textId="0AD95688" w:rsidR="002948B5" w:rsidRPr="003B7135" w:rsidRDefault="002948B5" w:rsidP="002948B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C2D2E"/>
          <w:sz w:val="24"/>
          <w:szCs w:val="24"/>
        </w:rPr>
        <w:t>Р</w:t>
      </w:r>
      <w:r w:rsidRPr="002948B5">
        <w:rPr>
          <w:rFonts w:ascii="Times New Roman" w:hAnsi="Times New Roman"/>
          <w:color w:val="2C2D2E"/>
          <w:sz w:val="24"/>
          <w:szCs w:val="24"/>
        </w:rPr>
        <w:t xml:space="preserve">ешение Думы 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Янгелевского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городского поселения «Об утверждении Положения об оплате труда муниципальных служащих органов местного самоуправления муниципального образования «</w:t>
      </w:r>
      <w:proofErr w:type="spellStart"/>
      <w:r w:rsidRPr="002948B5">
        <w:rPr>
          <w:rFonts w:ascii="Times New Roman" w:hAnsi="Times New Roman"/>
          <w:color w:val="2C2D2E"/>
          <w:sz w:val="24"/>
          <w:szCs w:val="24"/>
        </w:rPr>
        <w:t>Янгелевское</w:t>
      </w:r>
      <w:proofErr w:type="spellEnd"/>
      <w:r w:rsidRPr="002948B5">
        <w:rPr>
          <w:rFonts w:ascii="Times New Roman" w:hAnsi="Times New Roman"/>
          <w:color w:val="2C2D2E"/>
          <w:sz w:val="24"/>
          <w:szCs w:val="24"/>
        </w:rPr>
        <w:t xml:space="preserve"> городское поселение»» от 21.12.2023 года №87</w:t>
      </w:r>
      <w:r>
        <w:rPr>
          <w:rFonts w:ascii="Times New Roman" w:hAnsi="Times New Roman"/>
          <w:color w:val="2C2D2E"/>
          <w:sz w:val="24"/>
          <w:szCs w:val="24"/>
        </w:rPr>
        <w:t>;</w:t>
      </w:r>
    </w:p>
    <w:p w14:paraId="493B8139" w14:textId="3B6272FE" w:rsidR="003B7135" w:rsidRPr="00FE189A" w:rsidRDefault="003B7135" w:rsidP="003B713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 w:rsidRPr="00FE189A">
        <w:rPr>
          <w:rFonts w:ascii="Times New Roman" w:hAnsi="Times New Roman"/>
        </w:rPr>
        <w:t>Решение Думы Радищевского городского поселения Нижнеилимского района № 164 от 26.03.2021 г. «Об утверждении Реестра должностей муниципальной службы в администрации Радищевского городского поселения Нижнеилимского района»</w:t>
      </w:r>
      <w:r w:rsidR="00FE189A" w:rsidRPr="00FE189A">
        <w:rPr>
          <w:rFonts w:ascii="Times New Roman" w:hAnsi="Times New Roman"/>
        </w:rPr>
        <w:t>;</w:t>
      </w:r>
    </w:p>
    <w:p w14:paraId="2497F937" w14:textId="176287BF" w:rsidR="00FE189A" w:rsidRPr="00FE189A" w:rsidRDefault="00FE189A" w:rsidP="00FE189A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rPr>
          <w:rFonts w:ascii="Times New Roman" w:hAnsi="Times New Roman"/>
          <w:sz w:val="24"/>
          <w:szCs w:val="24"/>
        </w:rPr>
      </w:pPr>
      <w:r w:rsidRPr="00FE189A">
        <w:rPr>
          <w:rFonts w:ascii="Times New Roman" w:hAnsi="Times New Roman"/>
          <w:sz w:val="24"/>
          <w:szCs w:val="24"/>
        </w:rPr>
        <w:lastRenderedPageBreak/>
        <w:t>Решение</w:t>
      </w:r>
      <w:r w:rsidRPr="00FE189A">
        <w:t xml:space="preserve"> </w:t>
      </w:r>
      <w:r w:rsidRPr="00FE189A">
        <w:rPr>
          <w:rFonts w:ascii="Times New Roman" w:hAnsi="Times New Roman"/>
          <w:sz w:val="24"/>
          <w:szCs w:val="24"/>
        </w:rPr>
        <w:t xml:space="preserve">Думы </w:t>
      </w:r>
      <w:proofErr w:type="spellStart"/>
      <w:r w:rsidRPr="00FE189A">
        <w:rPr>
          <w:rFonts w:ascii="Times New Roman" w:hAnsi="Times New Roman"/>
          <w:sz w:val="24"/>
          <w:szCs w:val="24"/>
        </w:rPr>
        <w:t>Дальнинского</w:t>
      </w:r>
      <w:proofErr w:type="spellEnd"/>
      <w:r w:rsidRPr="00FE189A"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 от </w:t>
      </w:r>
      <w:r>
        <w:rPr>
          <w:rFonts w:ascii="Times New Roman" w:hAnsi="Times New Roman"/>
          <w:sz w:val="24"/>
          <w:szCs w:val="24"/>
        </w:rPr>
        <w:t>06</w:t>
      </w:r>
      <w:r w:rsidRPr="00FE18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Pr="00FE189A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08</w:t>
      </w:r>
      <w:r w:rsidRPr="00FE189A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27</w:t>
      </w:r>
      <w:r w:rsidRPr="00FE189A">
        <w:rPr>
          <w:rFonts w:ascii="Times New Roman" w:hAnsi="Times New Roman"/>
          <w:sz w:val="24"/>
          <w:szCs w:val="24"/>
        </w:rPr>
        <w:t xml:space="preserve"> «О</w:t>
      </w:r>
      <w:r>
        <w:rPr>
          <w:rFonts w:ascii="Times New Roman" w:hAnsi="Times New Roman"/>
          <w:sz w:val="24"/>
          <w:szCs w:val="24"/>
        </w:rPr>
        <w:t xml:space="preserve"> принятии Положения о порядке направления в служебные командировки муниципальных служащих и работников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Дальнинского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FE189A">
        <w:rPr>
          <w:rFonts w:ascii="Times New Roman" w:hAnsi="Times New Roman"/>
          <w:sz w:val="24"/>
          <w:szCs w:val="24"/>
        </w:rPr>
        <w:t>»;</w:t>
      </w:r>
    </w:p>
    <w:p w14:paraId="6676672D" w14:textId="3C344E31" w:rsidR="003B7135" w:rsidRDefault="00FE189A" w:rsidP="00397D08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/>
          <w:sz w:val="24"/>
          <w:szCs w:val="24"/>
        </w:rPr>
        <w:t>Речушинского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от 07.11.2022 г. №13 «Об утверждении Положения о порядке возмещения расходов, связанные со служебными командировками, выборных должностных лиц местного самоуправления, осуществляющих свои полномочия на постоянной основе, </w:t>
      </w:r>
      <w:proofErr w:type="spellStart"/>
      <w:r>
        <w:rPr>
          <w:rFonts w:ascii="Times New Roman" w:hAnsi="Times New Roman"/>
          <w:sz w:val="24"/>
          <w:szCs w:val="24"/>
        </w:rPr>
        <w:t>Речушинского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Нижнеилимского района»;</w:t>
      </w:r>
    </w:p>
    <w:p w14:paraId="0B43D0A6" w14:textId="09AA5E2F" w:rsidR="00A75EFC" w:rsidRDefault="00FE189A" w:rsidP="00397D08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E189A">
        <w:rPr>
          <w:rFonts w:ascii="Times New Roman" w:hAnsi="Times New Roman"/>
          <w:sz w:val="24"/>
          <w:szCs w:val="24"/>
        </w:rPr>
        <w:t>Решени</w:t>
      </w:r>
      <w:r>
        <w:rPr>
          <w:rFonts w:ascii="Times New Roman" w:hAnsi="Times New Roman"/>
          <w:sz w:val="24"/>
          <w:szCs w:val="24"/>
        </w:rPr>
        <w:t xml:space="preserve">е Думы </w:t>
      </w:r>
      <w:proofErr w:type="spellStart"/>
      <w:r>
        <w:rPr>
          <w:rFonts w:ascii="Times New Roman" w:hAnsi="Times New Roman"/>
          <w:sz w:val="24"/>
          <w:szCs w:val="24"/>
        </w:rPr>
        <w:t>Шестаковского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Pr="00FE189A">
        <w:rPr>
          <w:rFonts w:ascii="Times New Roman" w:hAnsi="Times New Roman"/>
          <w:sz w:val="24"/>
          <w:szCs w:val="24"/>
        </w:rPr>
        <w:t xml:space="preserve"> № 29 от 11.04.2014г «Об утверждении Положения о порядке оформления расходов связанных со служебными командировками выборных должностных лиц </w:t>
      </w:r>
      <w:proofErr w:type="spellStart"/>
      <w:r w:rsidRPr="00FE189A">
        <w:rPr>
          <w:rFonts w:ascii="Times New Roman" w:hAnsi="Times New Roman"/>
          <w:sz w:val="24"/>
          <w:szCs w:val="24"/>
        </w:rPr>
        <w:t>Шестаковского</w:t>
      </w:r>
      <w:proofErr w:type="spellEnd"/>
      <w:r w:rsidRPr="00FE189A">
        <w:rPr>
          <w:rFonts w:ascii="Times New Roman" w:hAnsi="Times New Roman"/>
          <w:sz w:val="24"/>
          <w:szCs w:val="24"/>
        </w:rPr>
        <w:t xml:space="preserve"> городского поселения»</w:t>
      </w:r>
      <w:r w:rsidR="00397D08">
        <w:rPr>
          <w:rFonts w:ascii="Times New Roman" w:hAnsi="Times New Roman"/>
          <w:sz w:val="24"/>
          <w:szCs w:val="24"/>
        </w:rPr>
        <w:t>;</w:t>
      </w:r>
    </w:p>
    <w:p w14:paraId="1424BA50" w14:textId="33578FE6" w:rsidR="00D75882" w:rsidRPr="00E771F4" w:rsidRDefault="00D75882" w:rsidP="00397D08">
      <w:pPr>
        <w:pStyle w:val="a3"/>
        <w:numPr>
          <w:ilvl w:val="0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  <w:r w:rsidRPr="00397D08">
        <w:rPr>
          <w:rFonts w:ascii="Times New Roman" w:hAnsi="Times New Roman"/>
          <w:color w:val="000000"/>
          <w:sz w:val="24"/>
          <w:szCs w:val="24"/>
          <w:lang w:bidi="ru-RU"/>
        </w:rPr>
        <w:t>Настоящее решение подлежит официальному опубликованию</w:t>
      </w:r>
      <w:r w:rsidR="00397D08" w:rsidRPr="00397D08">
        <w:rPr>
          <w:rFonts w:ascii="Times New Roman" w:hAnsi="Times New Roman"/>
          <w:color w:val="000000"/>
          <w:sz w:val="24"/>
          <w:szCs w:val="24"/>
          <w:lang w:bidi="ru-RU"/>
        </w:rPr>
        <w:t xml:space="preserve"> и вступает в силу с 01.01.2026 года.</w:t>
      </w:r>
    </w:p>
    <w:p w14:paraId="4138497D" w14:textId="782F3B05" w:rsidR="00E771F4" w:rsidRPr="00397D08" w:rsidRDefault="00E771F4" w:rsidP="00397D08">
      <w:pPr>
        <w:pStyle w:val="a3"/>
        <w:numPr>
          <w:ilvl w:val="0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 на постоянную депутатскую комиссию Думы Нижнеилимского муниципального круга Иркутской области по экономической политике, финансам, бюджету и контрольной деятельности Думы Нижнеилимского муниципального округа.</w:t>
      </w:r>
    </w:p>
    <w:p w14:paraId="79357FF8" w14:textId="77777777" w:rsidR="006A7D97" w:rsidRPr="00D75882" w:rsidRDefault="006A7D97" w:rsidP="006A7D97">
      <w:pPr>
        <w:pStyle w:val="40"/>
        <w:shd w:val="clear" w:color="auto" w:fill="auto"/>
        <w:spacing w:before="0" w:line="240" w:lineRule="auto"/>
        <w:ind w:left="720" w:right="380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</w:pPr>
    </w:p>
    <w:p w14:paraId="669F84C0" w14:textId="77777777" w:rsidR="005F07F1" w:rsidRPr="00D75882" w:rsidRDefault="005F07F1" w:rsidP="00D7588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28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C109B5" w:rsidRPr="00A77A56" w14:paraId="0C65C475" w14:textId="77777777" w:rsidTr="00C109B5">
        <w:trPr>
          <w:trHeight w:val="1319"/>
        </w:trPr>
        <w:tc>
          <w:tcPr>
            <w:tcW w:w="4820" w:type="dxa"/>
          </w:tcPr>
          <w:p w14:paraId="6C246446" w14:textId="77777777"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Председатель</w:t>
            </w:r>
          </w:p>
          <w:p w14:paraId="4B27BB01" w14:textId="77777777"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Думы Нижнеилимского</w:t>
            </w:r>
          </w:p>
          <w:p w14:paraId="4E3DECA7" w14:textId="77777777"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муниципального округа</w:t>
            </w:r>
          </w:p>
          <w:p w14:paraId="38ACB3F6" w14:textId="77777777"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14:paraId="5FC72CB0" w14:textId="21EC6EB2"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961" w:type="dxa"/>
          </w:tcPr>
          <w:p w14:paraId="20A524B0" w14:textId="07035EF4"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              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Мэр</w:t>
            </w:r>
          </w:p>
          <w:p w14:paraId="7A7D4AB4" w14:textId="7E7F97C8"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              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Нижнеилимского</w:t>
            </w:r>
          </w:p>
          <w:p w14:paraId="33A7C245" w14:textId="52AD4473"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              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Муниципального округа</w:t>
            </w:r>
          </w:p>
          <w:p w14:paraId="45D493AD" w14:textId="77777777"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14:paraId="29FFE718" w14:textId="3CAE598F" w:rsidR="00C109B5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             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____ 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Березовский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</w:t>
            </w:r>
          </w:p>
          <w:p w14:paraId="6A584450" w14:textId="278EBD46"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</w:p>
        </w:tc>
      </w:tr>
    </w:tbl>
    <w:p w14:paraId="10B49B03" w14:textId="77777777" w:rsidR="005F07F1" w:rsidRPr="00A77A56" w:rsidRDefault="005F07F1" w:rsidP="005F07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1B1E32" w14:textId="086211F3" w:rsidR="00BD7FB7" w:rsidRDefault="00BD7FB7" w:rsidP="00BD7FB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574A15" w14:textId="77777777" w:rsidR="00BD7FB7" w:rsidRPr="00BD7FB7" w:rsidRDefault="00BD7FB7" w:rsidP="00BD7FB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D3DBF2" w14:textId="77777777" w:rsidR="003C4CC8" w:rsidRPr="009D3235" w:rsidRDefault="003C4CC8" w:rsidP="006839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sectPr w:rsidR="003C4CC8" w:rsidRPr="009D3235" w:rsidSect="00443EE3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F2687"/>
    <w:multiLevelType w:val="multilevel"/>
    <w:tmpl w:val="6FB4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F781F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10AF43D1"/>
    <w:multiLevelType w:val="multilevel"/>
    <w:tmpl w:val="D4B4BD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2E266E"/>
    <w:multiLevelType w:val="hybridMultilevel"/>
    <w:tmpl w:val="8364F87C"/>
    <w:lvl w:ilvl="0" w:tplc="097C37D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EF5B8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182038AC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8C876E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90345D8"/>
    <w:multiLevelType w:val="hybridMultilevel"/>
    <w:tmpl w:val="77546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056DF"/>
    <w:multiLevelType w:val="hybridMultilevel"/>
    <w:tmpl w:val="D7686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B7C7D"/>
    <w:multiLevelType w:val="hybridMultilevel"/>
    <w:tmpl w:val="E9A01E10"/>
    <w:lvl w:ilvl="0" w:tplc="73667892">
      <w:start w:val="1"/>
      <w:numFmt w:val="decimal"/>
      <w:lvlText w:val="%1."/>
      <w:lvlJc w:val="left"/>
      <w:pPr>
        <w:ind w:left="1278" w:hanging="57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5B97257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26815350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A44DAA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2EEE0BD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5DC7C51"/>
    <w:multiLevelType w:val="hybridMultilevel"/>
    <w:tmpl w:val="CD8E4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B59B9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3BAC668B"/>
    <w:multiLevelType w:val="hybridMultilevel"/>
    <w:tmpl w:val="7FF8CC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B224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0C63109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1A1030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2643C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1656A4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8E2529E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B3E4440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4E5B31A4"/>
    <w:multiLevelType w:val="multilevel"/>
    <w:tmpl w:val="9CD4D7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BC96E9C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5DEE3B2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60CE170E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61140FB6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 w15:restartNumberingAfterBreak="0">
    <w:nsid w:val="6C1945BF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6C5B1B37"/>
    <w:multiLevelType w:val="hybridMultilevel"/>
    <w:tmpl w:val="27426ACE"/>
    <w:lvl w:ilvl="0" w:tplc="E7D45FD8">
      <w:start w:val="1"/>
      <w:numFmt w:val="decimal"/>
      <w:lvlText w:val="%1)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10E08E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 w15:restartNumberingAfterBreak="0">
    <w:nsid w:val="7393177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9"/>
  </w:num>
  <w:num w:numId="5">
    <w:abstractNumId w:val="12"/>
  </w:num>
  <w:num w:numId="6">
    <w:abstractNumId w:val="3"/>
  </w:num>
  <w:num w:numId="7">
    <w:abstractNumId w:val="20"/>
  </w:num>
  <w:num w:numId="8">
    <w:abstractNumId w:val="30"/>
  </w:num>
  <w:num w:numId="9">
    <w:abstractNumId w:val="18"/>
  </w:num>
  <w:num w:numId="10">
    <w:abstractNumId w:val="6"/>
  </w:num>
  <w:num w:numId="11">
    <w:abstractNumId w:val="31"/>
  </w:num>
  <w:num w:numId="12">
    <w:abstractNumId w:val="32"/>
  </w:num>
  <w:num w:numId="13">
    <w:abstractNumId w:val="25"/>
  </w:num>
  <w:num w:numId="14">
    <w:abstractNumId w:val="10"/>
  </w:num>
  <w:num w:numId="15">
    <w:abstractNumId w:val="22"/>
  </w:num>
  <w:num w:numId="16">
    <w:abstractNumId w:val="23"/>
  </w:num>
  <w:num w:numId="17">
    <w:abstractNumId w:val="5"/>
  </w:num>
  <w:num w:numId="18">
    <w:abstractNumId w:val="1"/>
  </w:num>
  <w:num w:numId="19">
    <w:abstractNumId w:val="19"/>
  </w:num>
  <w:num w:numId="20">
    <w:abstractNumId w:val="13"/>
  </w:num>
  <w:num w:numId="21">
    <w:abstractNumId w:val="21"/>
  </w:num>
  <w:num w:numId="22">
    <w:abstractNumId w:val="26"/>
  </w:num>
  <w:num w:numId="23">
    <w:abstractNumId w:val="27"/>
  </w:num>
  <w:num w:numId="24">
    <w:abstractNumId w:val="11"/>
  </w:num>
  <w:num w:numId="25">
    <w:abstractNumId w:val="29"/>
  </w:num>
  <w:num w:numId="26">
    <w:abstractNumId w:val="28"/>
  </w:num>
  <w:num w:numId="27">
    <w:abstractNumId w:val="15"/>
  </w:num>
  <w:num w:numId="28">
    <w:abstractNumId w:val="4"/>
  </w:num>
  <w:num w:numId="29">
    <w:abstractNumId w:val="17"/>
  </w:num>
  <w:num w:numId="30">
    <w:abstractNumId w:val="24"/>
  </w:num>
  <w:num w:numId="31">
    <w:abstractNumId w:val="2"/>
  </w:num>
  <w:num w:numId="32">
    <w:abstractNumId w:val="7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4E1"/>
    <w:rsid w:val="00023677"/>
    <w:rsid w:val="00023790"/>
    <w:rsid w:val="00035A42"/>
    <w:rsid w:val="00046625"/>
    <w:rsid w:val="00047216"/>
    <w:rsid w:val="00060289"/>
    <w:rsid w:val="0008457E"/>
    <w:rsid w:val="0008673D"/>
    <w:rsid w:val="000A2C92"/>
    <w:rsid w:val="000C53D2"/>
    <w:rsid w:val="000D0B52"/>
    <w:rsid w:val="000E11A4"/>
    <w:rsid w:val="000F7A3D"/>
    <w:rsid w:val="00140DB5"/>
    <w:rsid w:val="00162222"/>
    <w:rsid w:val="00176262"/>
    <w:rsid w:val="001B3456"/>
    <w:rsid w:val="001B391C"/>
    <w:rsid w:val="001C6DE2"/>
    <w:rsid w:val="001E5DDC"/>
    <w:rsid w:val="0022725B"/>
    <w:rsid w:val="00242F35"/>
    <w:rsid w:val="00282AE5"/>
    <w:rsid w:val="002948B5"/>
    <w:rsid w:val="00296AF4"/>
    <w:rsid w:val="002A4585"/>
    <w:rsid w:val="00326105"/>
    <w:rsid w:val="00342525"/>
    <w:rsid w:val="00345F16"/>
    <w:rsid w:val="0035037D"/>
    <w:rsid w:val="00387C85"/>
    <w:rsid w:val="00397D08"/>
    <w:rsid w:val="003B5365"/>
    <w:rsid w:val="003B7135"/>
    <w:rsid w:val="003C128F"/>
    <w:rsid w:val="003C4CC8"/>
    <w:rsid w:val="003D21A3"/>
    <w:rsid w:val="003D4DF1"/>
    <w:rsid w:val="003F6514"/>
    <w:rsid w:val="00423949"/>
    <w:rsid w:val="00434631"/>
    <w:rsid w:val="004376CB"/>
    <w:rsid w:val="00443EE3"/>
    <w:rsid w:val="004767D6"/>
    <w:rsid w:val="00483AD8"/>
    <w:rsid w:val="00490B23"/>
    <w:rsid w:val="00495A9E"/>
    <w:rsid w:val="004A7DB7"/>
    <w:rsid w:val="00530FC6"/>
    <w:rsid w:val="00545EE3"/>
    <w:rsid w:val="00562AC1"/>
    <w:rsid w:val="00570C9F"/>
    <w:rsid w:val="005A3022"/>
    <w:rsid w:val="005C4EAF"/>
    <w:rsid w:val="005D3B70"/>
    <w:rsid w:val="005F07F1"/>
    <w:rsid w:val="00631985"/>
    <w:rsid w:val="00670E9F"/>
    <w:rsid w:val="006760A1"/>
    <w:rsid w:val="00683945"/>
    <w:rsid w:val="006930FC"/>
    <w:rsid w:val="00693242"/>
    <w:rsid w:val="006A7D97"/>
    <w:rsid w:val="006D375C"/>
    <w:rsid w:val="006E2190"/>
    <w:rsid w:val="00710CF1"/>
    <w:rsid w:val="0072314D"/>
    <w:rsid w:val="00726253"/>
    <w:rsid w:val="00763C93"/>
    <w:rsid w:val="00781768"/>
    <w:rsid w:val="007B1397"/>
    <w:rsid w:val="007C721A"/>
    <w:rsid w:val="007D29E7"/>
    <w:rsid w:val="007D3A41"/>
    <w:rsid w:val="007E481C"/>
    <w:rsid w:val="00800354"/>
    <w:rsid w:val="00856F47"/>
    <w:rsid w:val="0089011A"/>
    <w:rsid w:val="008C560E"/>
    <w:rsid w:val="008D7D29"/>
    <w:rsid w:val="008F6EAF"/>
    <w:rsid w:val="00905ABD"/>
    <w:rsid w:val="0091166F"/>
    <w:rsid w:val="009166EB"/>
    <w:rsid w:val="0091744E"/>
    <w:rsid w:val="009253D7"/>
    <w:rsid w:val="00940148"/>
    <w:rsid w:val="009522A5"/>
    <w:rsid w:val="00955D7F"/>
    <w:rsid w:val="0096416B"/>
    <w:rsid w:val="009856B6"/>
    <w:rsid w:val="00996CD8"/>
    <w:rsid w:val="009D3235"/>
    <w:rsid w:val="009E176D"/>
    <w:rsid w:val="009E372D"/>
    <w:rsid w:val="00A02CAF"/>
    <w:rsid w:val="00A75EFC"/>
    <w:rsid w:val="00A77A31"/>
    <w:rsid w:val="00A77A56"/>
    <w:rsid w:val="00A97ECE"/>
    <w:rsid w:val="00AE565B"/>
    <w:rsid w:val="00AE5FE1"/>
    <w:rsid w:val="00B27EA2"/>
    <w:rsid w:val="00B372A7"/>
    <w:rsid w:val="00BB1FB5"/>
    <w:rsid w:val="00BB60BC"/>
    <w:rsid w:val="00BC0837"/>
    <w:rsid w:val="00BD7FB7"/>
    <w:rsid w:val="00BE4AE8"/>
    <w:rsid w:val="00BE6900"/>
    <w:rsid w:val="00BF0DBC"/>
    <w:rsid w:val="00C109B5"/>
    <w:rsid w:val="00C233ED"/>
    <w:rsid w:val="00C45D9E"/>
    <w:rsid w:val="00C52EF0"/>
    <w:rsid w:val="00C5313D"/>
    <w:rsid w:val="00C56A15"/>
    <w:rsid w:val="00C73459"/>
    <w:rsid w:val="00C900DF"/>
    <w:rsid w:val="00C907FB"/>
    <w:rsid w:val="00C91D93"/>
    <w:rsid w:val="00CB4348"/>
    <w:rsid w:val="00CC5A80"/>
    <w:rsid w:val="00CD5603"/>
    <w:rsid w:val="00D0177B"/>
    <w:rsid w:val="00D01DFA"/>
    <w:rsid w:val="00D33A92"/>
    <w:rsid w:val="00D52CBA"/>
    <w:rsid w:val="00D558F4"/>
    <w:rsid w:val="00D63A6D"/>
    <w:rsid w:val="00D75882"/>
    <w:rsid w:val="00D83F16"/>
    <w:rsid w:val="00DC6708"/>
    <w:rsid w:val="00DD4942"/>
    <w:rsid w:val="00DD4A9E"/>
    <w:rsid w:val="00DE087B"/>
    <w:rsid w:val="00DE1637"/>
    <w:rsid w:val="00E0710B"/>
    <w:rsid w:val="00E33439"/>
    <w:rsid w:val="00E36777"/>
    <w:rsid w:val="00E42B1C"/>
    <w:rsid w:val="00E454E1"/>
    <w:rsid w:val="00E50D02"/>
    <w:rsid w:val="00E515B4"/>
    <w:rsid w:val="00E771F4"/>
    <w:rsid w:val="00EA0C47"/>
    <w:rsid w:val="00EA5630"/>
    <w:rsid w:val="00ED1241"/>
    <w:rsid w:val="00EF19C8"/>
    <w:rsid w:val="00F066AE"/>
    <w:rsid w:val="00F15EE6"/>
    <w:rsid w:val="00F33DC4"/>
    <w:rsid w:val="00F364B7"/>
    <w:rsid w:val="00F45685"/>
    <w:rsid w:val="00F526CE"/>
    <w:rsid w:val="00F66681"/>
    <w:rsid w:val="00F77DF5"/>
    <w:rsid w:val="00F91857"/>
    <w:rsid w:val="00F91949"/>
    <w:rsid w:val="00FE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4272"/>
  <w15:docId w15:val="{58573110-46F2-442D-89A8-BA445033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0C9F"/>
  </w:style>
  <w:style w:type="paragraph" w:styleId="1">
    <w:name w:val="heading 1"/>
    <w:basedOn w:val="a"/>
    <w:next w:val="a"/>
    <w:link w:val="10"/>
    <w:qFormat/>
    <w:rsid w:val="00E50D02"/>
    <w:pPr>
      <w:keepNext/>
      <w:suppressAutoHyphens/>
      <w:spacing w:before="240" w:after="60" w:line="240" w:lineRule="auto"/>
      <w:ind w:left="709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76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50D02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E36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677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42525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42525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0"/>
    <w:locked/>
    <w:rsid w:val="000472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7216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">
    <w:name w:val="Основной текст (2) + 12 pt"/>
    <w:aliases w:val="Не полужирный"/>
    <w:basedOn w:val="2"/>
    <w:rsid w:val="000472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EA0C47"/>
    <w:rPr>
      <w:rFonts w:ascii="Times New Roman" w:hAnsi="Times New Roman" w:cs="Times New Roman"/>
      <w:sz w:val="24"/>
      <w:szCs w:val="24"/>
    </w:rPr>
  </w:style>
  <w:style w:type="paragraph" w:styleId="a9">
    <w:name w:val="No Spacing"/>
    <w:qFormat/>
    <w:rsid w:val="002A4585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3C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link w:val="40"/>
    <w:rsid w:val="00D75882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75882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ConsNormal">
    <w:name w:val="ConsNormal"/>
    <w:rsid w:val="002948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245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3906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</cp:revision>
  <cp:lastPrinted>2025-12-09T06:47:00Z</cp:lastPrinted>
  <dcterms:created xsi:type="dcterms:W3CDTF">2025-11-19T07:21:00Z</dcterms:created>
  <dcterms:modified xsi:type="dcterms:W3CDTF">2025-12-09T06:48:00Z</dcterms:modified>
</cp:coreProperties>
</file>